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27" w:rsidRDefault="00FF7B27" w:rsidP="00FF7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7B27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FF7B2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F7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F7B27" w:rsidRPr="00FF7B27" w:rsidTr="00FF7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7B27" w:rsidRPr="00FF7B27" w:rsidRDefault="00FF7B27" w:rsidP="00FF7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"https://www.wincalendar.com/kalender/Deutschland/Januar-2020" \o "Januar 2020" </w:instrText>
            </w:r>
            <w:r w:rsidRPr="00FF7B27">
              <w:rPr>
                <w:rFonts w:ascii="Arial" w:hAnsi="Arial" w:cs="Arial"/>
                <w:color w:val="345393"/>
                <w:sz w:val="16"/>
              </w:rPr>
            </w:r>
            <w:r w:rsidRPr="00FF7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F7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7B27" w:rsidRPr="00FF7B27" w:rsidRDefault="00FF7B27" w:rsidP="00FF7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B27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7B27" w:rsidRPr="00FF7B27" w:rsidRDefault="00FF7B27" w:rsidP="00FF7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FF7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2020 ►</w:t>
              </w:r>
            </w:hyperlink>
          </w:p>
        </w:tc>
      </w:tr>
      <w:tr w:rsidR="00FF7B27" w:rsidRPr="003E0C1A" w:rsidTr="00FF7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7B27" w:rsidRPr="003E0C1A" w:rsidRDefault="00FF7B27" w:rsidP="00FF7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F7B27" w:rsidRPr="00FF7B27" w:rsidTr="00FF7B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B27" w:rsidRPr="00FF7B27" w:rsidRDefault="00FF7B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B27" w:rsidRPr="00FF7B27" w:rsidRDefault="00FF7B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B27" w:rsidRPr="00FF7B27" w:rsidRDefault="00FF7B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B27" w:rsidRPr="00FF7B27" w:rsidRDefault="00FF7B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7B27" w:rsidRPr="00FF7B27" w:rsidRDefault="00FF7B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B27">
              <w:rPr>
                <w:rStyle w:val="WinCalendarHolidayBlue"/>
              </w:rPr>
              <w:t xml:space="preserve"> Mariä Lichtmess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B27" w:rsidRPr="00FF7B27" w:rsidTr="00FF7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B27" w:rsidRPr="00FF7B27" w:rsidTr="00FF7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B27">
              <w:rPr>
                <w:rStyle w:val="WinCalendarHolidayBlue"/>
              </w:rPr>
              <w:t xml:space="preserve"> Valentinstag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B27" w:rsidRPr="00FF7B27" w:rsidTr="00FF7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B27" w:rsidRPr="00FF7B27" w:rsidTr="00FF7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B27">
              <w:rPr>
                <w:rStyle w:val="WinCalendarHolidayBlue"/>
              </w:rPr>
              <w:t xml:space="preserve"> Rosenmontag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B27">
              <w:rPr>
                <w:rStyle w:val="WinCalendarHolidayBlue"/>
              </w:rPr>
              <w:t xml:space="preserve"> Fastnacht / Faschingsdienstag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B27">
              <w:rPr>
                <w:rStyle w:val="WinCalendarHolidayBlue"/>
              </w:rPr>
              <w:t xml:space="preserve"> Aschermittwoch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7B27" w:rsidRDefault="00FF7B27" w:rsidP="00FF7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B27">
              <w:rPr>
                <w:rStyle w:val="WinCalendarHolidayBlue"/>
              </w:rPr>
              <w:t xml:space="preserve"> </w:t>
            </w:r>
          </w:p>
          <w:p w:rsidR="00FF7B27" w:rsidRPr="00FF7B27" w:rsidRDefault="00FF7B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7B27" w:rsidRPr="00FF7B27" w:rsidRDefault="00FF7B27" w:rsidP="00FF7B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7B27" w:rsidRDefault="00FF7B27" w:rsidP="00FF7B27">
      <w:pPr>
        <w:jc w:val="right"/>
      </w:pPr>
      <w:r w:rsidRPr="00FF7B27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FF7B27">
          <w:rPr>
            <w:rStyle w:val="Hyperlink"/>
            <w:color w:val="666699"/>
            <w:sz w:val="16"/>
          </w:rPr>
          <w:t>Apr 2020</w:t>
        </w:r>
      </w:hyperlink>
      <w:r w:rsidRPr="00FF7B27">
        <w:rPr>
          <w:color w:val="666699"/>
          <w:sz w:val="16"/>
        </w:rPr>
        <w:t xml:space="preserve">, </w:t>
      </w:r>
      <w:hyperlink r:id="rId7" w:history="1">
        <w:r w:rsidRPr="00FF7B27">
          <w:rPr>
            <w:rStyle w:val="Hyperlink"/>
            <w:color w:val="666699"/>
            <w:sz w:val="16"/>
          </w:rPr>
          <w:t>2021 Kalender</w:t>
        </w:r>
      </w:hyperlink>
      <w:r w:rsidRPr="00FF7B27">
        <w:rPr>
          <w:color w:val="666699"/>
          <w:sz w:val="16"/>
        </w:rPr>
        <w:t xml:space="preserve">, </w:t>
      </w:r>
      <w:hyperlink r:id="rId8" w:history="1">
        <w:r w:rsidRPr="00FF7B27">
          <w:rPr>
            <w:rStyle w:val="Hyperlink"/>
            <w:color w:val="666699"/>
            <w:sz w:val="16"/>
          </w:rPr>
          <w:t>Kalender Drucken</w:t>
        </w:r>
      </w:hyperlink>
    </w:p>
    <w:sectPr w:rsidR="00FF7B27" w:rsidSect="00FF7B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7"/>
    <w:rsid w:val="0021553C"/>
    <w:rsid w:val="00392CC9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0450-CB68-46EE-927F-7B5D333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7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7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0" TargetMode="External"/><Relationship Id="rId5" Type="http://schemas.openxmlformats.org/officeDocument/2006/relationships/hyperlink" Target="https://www.wincalendar.com/kalender/Deutschland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361</Characters>
  <Application>Microsoft Office Word</Application>
  <DocSecurity>0</DocSecurity>
  <Lines>79</Lines>
  <Paragraphs>41</Paragraphs>
  <ScaleCrop>false</ScaleCrop>
  <Company>Sapro Systems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2020</dc:title>
  <dc:subject>Kalender Drucken</dc:subject>
  <dc:creator>WinCalendar.com</dc:creator>
  <cp:keywords>Word Kalender Vorlage, Kalender, Feb 2020, Kalender de, Kalender Drucken, LandscapeKalender,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Kalender Vorlage de</cp:category>
</cp:coreProperties>
</file>