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5F74" w:rsidRDefault="000A5F74" w:rsidP="000A5F7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A5F74">
        <w:rPr>
          <w:rFonts w:ascii="Arial" w:hAnsi="Arial" w:cs="Arial"/>
          <w:color w:val="44546A" w:themeColor="text2"/>
          <w:sz w:val="30"/>
        </w:rPr>
        <w:t>Januar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0A5F74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0A5F7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A5F74" w:rsidRDefault="000A5F74" w:rsidP="000A5F7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A5F74" w:rsidRPr="000A5F74" w:rsidTr="000A5F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A5F74" w:rsidRPr="000A5F74" w:rsidRDefault="000A5F74" w:rsidP="000A5F7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A5F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5F7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"https://www.wincalendar.com/kalender/Deutschland/Dezember-2023" \o "Dezember 2023" </w:instrText>
            </w:r>
            <w:r w:rsidRPr="000A5F74">
              <w:rPr>
                <w:rFonts w:ascii="Arial" w:hAnsi="Arial" w:cs="Arial"/>
                <w:color w:val="345393"/>
                <w:sz w:val="16"/>
              </w:rPr>
            </w:r>
            <w:r w:rsidRPr="000A5F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5F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0A5F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5F74" w:rsidRPr="000A5F74" w:rsidRDefault="000A5F74" w:rsidP="000A5F7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5F74">
              <w:rPr>
                <w:rFonts w:ascii="Arial" w:hAnsi="Arial" w:cs="Arial"/>
                <w:b/>
                <w:color w:val="25478B"/>
                <w:sz w:val="32"/>
              </w:rPr>
              <w:t>Januar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5F74" w:rsidRPr="000A5F74" w:rsidRDefault="000A5F74" w:rsidP="000A5F7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4" w:history="1">
              <w:r w:rsidRPr="000A5F7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 ►</w:t>
              </w:r>
            </w:hyperlink>
          </w:p>
        </w:tc>
      </w:tr>
      <w:tr w:rsidR="000A5F74" w:rsidRPr="00DE6793" w:rsidTr="000A5F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5F74" w:rsidRPr="00DE6793" w:rsidRDefault="000A5F74" w:rsidP="000A5F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5F74" w:rsidRPr="00DE6793" w:rsidRDefault="000A5F74" w:rsidP="000A5F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5F74" w:rsidRPr="00DE6793" w:rsidRDefault="000A5F74" w:rsidP="000A5F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5F74" w:rsidRPr="00DE6793" w:rsidRDefault="000A5F74" w:rsidP="000A5F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5F74" w:rsidRPr="00DE6793" w:rsidRDefault="000A5F74" w:rsidP="000A5F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5F74" w:rsidRPr="00DE6793" w:rsidRDefault="000A5F74" w:rsidP="000A5F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5F74" w:rsidRPr="00DE6793" w:rsidRDefault="000A5F74" w:rsidP="000A5F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A5F74" w:rsidRPr="000A5F74" w:rsidTr="000A5F7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F74" w:rsidRDefault="000A5F74" w:rsidP="000A5F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5F74">
              <w:rPr>
                <w:rStyle w:val="WinCalendarHolidayRed"/>
              </w:rPr>
              <w:t xml:space="preserve"> Neujahr</w:t>
            </w:r>
          </w:p>
          <w:p w:rsidR="000A5F74" w:rsidRPr="000A5F74" w:rsidRDefault="000A5F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F74" w:rsidRDefault="000A5F74" w:rsidP="000A5F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5F74">
              <w:rPr>
                <w:rStyle w:val="WinCalendarHolidayBlue"/>
              </w:rPr>
              <w:t xml:space="preserve"> </w:t>
            </w:r>
          </w:p>
          <w:p w:rsidR="000A5F74" w:rsidRPr="000A5F74" w:rsidRDefault="000A5F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F74" w:rsidRDefault="000A5F74" w:rsidP="000A5F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5F74">
              <w:rPr>
                <w:rStyle w:val="WinCalendarHolidayBlue"/>
              </w:rPr>
              <w:t xml:space="preserve"> </w:t>
            </w:r>
          </w:p>
          <w:p w:rsidR="000A5F74" w:rsidRPr="000A5F74" w:rsidRDefault="000A5F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F74" w:rsidRDefault="000A5F74" w:rsidP="000A5F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5F74">
              <w:rPr>
                <w:rStyle w:val="WinCalendarHolidayBlue"/>
              </w:rPr>
              <w:t xml:space="preserve"> </w:t>
            </w:r>
          </w:p>
          <w:p w:rsidR="000A5F74" w:rsidRPr="000A5F74" w:rsidRDefault="000A5F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F74" w:rsidRDefault="000A5F74" w:rsidP="000A5F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5F74">
              <w:rPr>
                <w:rStyle w:val="WinCalendarHolidayBlue"/>
              </w:rPr>
              <w:t xml:space="preserve"> </w:t>
            </w:r>
          </w:p>
          <w:p w:rsidR="000A5F74" w:rsidRPr="000A5F74" w:rsidRDefault="000A5F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5F74" w:rsidRDefault="000A5F74" w:rsidP="000A5F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5F74">
              <w:rPr>
                <w:rStyle w:val="WinCalendarHolidayRed"/>
              </w:rPr>
              <w:t xml:space="preserve"> Heilige Drei Könige</w:t>
            </w:r>
          </w:p>
          <w:p w:rsidR="000A5F74" w:rsidRPr="000A5F74" w:rsidRDefault="000A5F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5F74" w:rsidRDefault="000A5F74" w:rsidP="000A5F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5F74">
              <w:rPr>
                <w:rStyle w:val="WinCalendarHolidayBlue"/>
              </w:rPr>
              <w:t xml:space="preserve"> </w:t>
            </w:r>
          </w:p>
          <w:p w:rsidR="000A5F74" w:rsidRPr="000A5F74" w:rsidRDefault="000A5F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5F74" w:rsidRPr="000A5F74" w:rsidTr="000A5F7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F74" w:rsidRDefault="000A5F74" w:rsidP="000A5F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5F74">
              <w:rPr>
                <w:rStyle w:val="WinCalendarHolidayBlue"/>
              </w:rPr>
              <w:t xml:space="preserve"> </w:t>
            </w:r>
          </w:p>
          <w:p w:rsidR="000A5F74" w:rsidRPr="000A5F74" w:rsidRDefault="000A5F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F74" w:rsidRDefault="000A5F74" w:rsidP="000A5F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5F74">
              <w:rPr>
                <w:rStyle w:val="WinCalendarHolidayBlue"/>
              </w:rPr>
              <w:t xml:space="preserve"> </w:t>
            </w:r>
          </w:p>
          <w:p w:rsidR="000A5F74" w:rsidRPr="000A5F74" w:rsidRDefault="000A5F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F74" w:rsidRDefault="000A5F74" w:rsidP="000A5F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5F74">
              <w:rPr>
                <w:rStyle w:val="WinCalendarHolidayBlue"/>
              </w:rPr>
              <w:t xml:space="preserve"> </w:t>
            </w:r>
          </w:p>
          <w:p w:rsidR="000A5F74" w:rsidRPr="000A5F74" w:rsidRDefault="000A5F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F74" w:rsidRDefault="000A5F74" w:rsidP="000A5F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5F74">
              <w:rPr>
                <w:rStyle w:val="WinCalendarHolidayBlue"/>
              </w:rPr>
              <w:t xml:space="preserve"> </w:t>
            </w:r>
          </w:p>
          <w:p w:rsidR="000A5F74" w:rsidRPr="000A5F74" w:rsidRDefault="000A5F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F74" w:rsidRDefault="000A5F74" w:rsidP="000A5F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5F74">
              <w:rPr>
                <w:rStyle w:val="WinCalendarHolidayBlue"/>
              </w:rPr>
              <w:t xml:space="preserve"> </w:t>
            </w:r>
          </w:p>
          <w:p w:rsidR="000A5F74" w:rsidRPr="000A5F74" w:rsidRDefault="000A5F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5F74" w:rsidRDefault="000A5F74" w:rsidP="000A5F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5F74">
              <w:rPr>
                <w:rStyle w:val="WinCalendarHolidayBlue"/>
              </w:rPr>
              <w:t xml:space="preserve"> </w:t>
            </w:r>
          </w:p>
          <w:p w:rsidR="000A5F74" w:rsidRPr="000A5F74" w:rsidRDefault="000A5F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5F74" w:rsidRDefault="000A5F74" w:rsidP="000A5F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5F74">
              <w:rPr>
                <w:rStyle w:val="WinCalendarHolidayBlue"/>
              </w:rPr>
              <w:t xml:space="preserve"> </w:t>
            </w:r>
          </w:p>
          <w:p w:rsidR="000A5F74" w:rsidRPr="000A5F74" w:rsidRDefault="000A5F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5F74" w:rsidRPr="000A5F74" w:rsidTr="000A5F7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F74" w:rsidRDefault="000A5F74" w:rsidP="000A5F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5F74">
              <w:rPr>
                <w:rStyle w:val="WinCalendarHolidayBlue"/>
              </w:rPr>
              <w:t xml:space="preserve"> </w:t>
            </w:r>
          </w:p>
          <w:p w:rsidR="000A5F74" w:rsidRPr="000A5F74" w:rsidRDefault="000A5F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F74" w:rsidRDefault="000A5F74" w:rsidP="000A5F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5F74">
              <w:rPr>
                <w:rStyle w:val="WinCalendarHolidayBlue"/>
              </w:rPr>
              <w:t xml:space="preserve"> </w:t>
            </w:r>
          </w:p>
          <w:p w:rsidR="000A5F74" w:rsidRPr="000A5F74" w:rsidRDefault="000A5F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F74" w:rsidRDefault="000A5F74" w:rsidP="000A5F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5F74">
              <w:rPr>
                <w:rStyle w:val="WinCalendarHolidayBlue"/>
              </w:rPr>
              <w:t xml:space="preserve"> </w:t>
            </w:r>
          </w:p>
          <w:p w:rsidR="000A5F74" w:rsidRPr="000A5F74" w:rsidRDefault="000A5F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F74" w:rsidRDefault="000A5F74" w:rsidP="000A5F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5F74">
              <w:rPr>
                <w:rStyle w:val="WinCalendarHolidayBlue"/>
              </w:rPr>
              <w:t xml:space="preserve"> </w:t>
            </w:r>
          </w:p>
          <w:p w:rsidR="000A5F74" w:rsidRPr="000A5F74" w:rsidRDefault="000A5F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F74" w:rsidRDefault="000A5F74" w:rsidP="000A5F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5F74">
              <w:rPr>
                <w:rStyle w:val="WinCalendarHolidayBlue"/>
              </w:rPr>
              <w:t xml:space="preserve"> </w:t>
            </w:r>
          </w:p>
          <w:p w:rsidR="000A5F74" w:rsidRPr="000A5F74" w:rsidRDefault="000A5F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5F74" w:rsidRDefault="000A5F74" w:rsidP="000A5F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5F74">
              <w:rPr>
                <w:rStyle w:val="WinCalendarHolidayBlue"/>
              </w:rPr>
              <w:t xml:space="preserve"> </w:t>
            </w:r>
          </w:p>
          <w:p w:rsidR="000A5F74" w:rsidRPr="000A5F74" w:rsidRDefault="000A5F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5F74" w:rsidRDefault="000A5F74" w:rsidP="000A5F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5F74">
              <w:rPr>
                <w:rStyle w:val="WinCalendarHolidayBlue"/>
              </w:rPr>
              <w:t xml:space="preserve"> </w:t>
            </w:r>
          </w:p>
          <w:p w:rsidR="000A5F74" w:rsidRPr="000A5F74" w:rsidRDefault="000A5F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5F74" w:rsidRPr="000A5F74" w:rsidTr="000A5F7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F74" w:rsidRDefault="000A5F74" w:rsidP="000A5F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5F74">
              <w:rPr>
                <w:rStyle w:val="WinCalendarHolidayBlue"/>
              </w:rPr>
              <w:t xml:space="preserve"> </w:t>
            </w:r>
          </w:p>
          <w:p w:rsidR="000A5F74" w:rsidRPr="000A5F74" w:rsidRDefault="000A5F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F74" w:rsidRDefault="000A5F74" w:rsidP="000A5F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5F74">
              <w:rPr>
                <w:rStyle w:val="WinCalendarHolidayBlue"/>
              </w:rPr>
              <w:t xml:space="preserve"> </w:t>
            </w:r>
          </w:p>
          <w:p w:rsidR="000A5F74" w:rsidRPr="000A5F74" w:rsidRDefault="000A5F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F74" w:rsidRDefault="000A5F74" w:rsidP="000A5F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5F74">
              <w:rPr>
                <w:rStyle w:val="WinCalendarHolidayBlue"/>
              </w:rPr>
              <w:t xml:space="preserve"> </w:t>
            </w:r>
          </w:p>
          <w:p w:rsidR="000A5F74" w:rsidRPr="000A5F74" w:rsidRDefault="000A5F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F74" w:rsidRDefault="000A5F74" w:rsidP="000A5F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5F74">
              <w:rPr>
                <w:rStyle w:val="WinCalendarHolidayBlue"/>
              </w:rPr>
              <w:t xml:space="preserve"> </w:t>
            </w:r>
          </w:p>
          <w:p w:rsidR="000A5F74" w:rsidRPr="000A5F74" w:rsidRDefault="000A5F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F74" w:rsidRDefault="000A5F74" w:rsidP="000A5F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5F74">
              <w:rPr>
                <w:rStyle w:val="WinCalendarHolidayBlue"/>
              </w:rPr>
              <w:t xml:space="preserve"> </w:t>
            </w:r>
          </w:p>
          <w:p w:rsidR="000A5F74" w:rsidRPr="000A5F74" w:rsidRDefault="000A5F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5F74" w:rsidRDefault="000A5F74" w:rsidP="000A5F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5F74">
              <w:rPr>
                <w:rStyle w:val="WinCalendarHolidayBlue"/>
              </w:rPr>
              <w:t xml:space="preserve"> Tag des Gedenkens an die Opfer des Nationalsozialismus</w:t>
            </w:r>
          </w:p>
          <w:p w:rsidR="000A5F74" w:rsidRPr="000A5F74" w:rsidRDefault="000A5F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5F74" w:rsidRDefault="000A5F74" w:rsidP="000A5F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5F74">
              <w:rPr>
                <w:rStyle w:val="WinCalendarHolidayBlue"/>
              </w:rPr>
              <w:t xml:space="preserve"> </w:t>
            </w:r>
          </w:p>
          <w:p w:rsidR="000A5F74" w:rsidRPr="000A5F74" w:rsidRDefault="000A5F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5F74" w:rsidRPr="000A5F74" w:rsidTr="000A5F7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5F74" w:rsidRDefault="000A5F74" w:rsidP="000A5F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5F74">
              <w:rPr>
                <w:rStyle w:val="WinCalendarHolidayBlue"/>
              </w:rPr>
              <w:t xml:space="preserve"> </w:t>
            </w:r>
          </w:p>
          <w:p w:rsidR="000A5F74" w:rsidRPr="000A5F74" w:rsidRDefault="000A5F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5F74" w:rsidRDefault="000A5F74" w:rsidP="000A5F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5F74">
              <w:rPr>
                <w:rStyle w:val="WinCalendarHolidayBlue"/>
              </w:rPr>
              <w:t xml:space="preserve"> </w:t>
            </w:r>
          </w:p>
          <w:p w:rsidR="000A5F74" w:rsidRPr="000A5F74" w:rsidRDefault="000A5F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5F74" w:rsidRDefault="000A5F74" w:rsidP="000A5F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A5F74">
              <w:rPr>
                <w:rStyle w:val="WinCalendarHolidayBlue"/>
              </w:rPr>
              <w:t xml:space="preserve"> </w:t>
            </w:r>
          </w:p>
          <w:p w:rsidR="000A5F74" w:rsidRPr="000A5F74" w:rsidRDefault="000A5F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A5F74" w:rsidRPr="000A5F74" w:rsidRDefault="000A5F7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A5F74" w:rsidRDefault="000A5F74" w:rsidP="000A5F74">
      <w:pPr>
        <w:jc w:val="right"/>
      </w:pPr>
      <w:r w:rsidRPr="000A5F74">
        <w:rPr>
          <w:color w:val="666699"/>
          <w:sz w:val="16"/>
        </w:rPr>
        <w:t xml:space="preserve">Kalender mit Feiertage - DEU  </w:t>
      </w:r>
      <w:hyperlink r:id="rId6" w:history="1">
        <w:r w:rsidRPr="000A5F74">
          <w:rPr>
            <w:rStyle w:val="Hyperlink"/>
            <w:color w:val="666699"/>
            <w:sz w:val="16"/>
          </w:rPr>
          <w:t>Februar</w:t>
        </w:r>
      </w:hyperlink>
      <w:r w:rsidRPr="000A5F74">
        <w:rPr>
          <w:color w:val="666699"/>
          <w:sz w:val="16"/>
        </w:rPr>
        <w:t xml:space="preserve">, </w:t>
      </w:r>
      <w:hyperlink r:id="rId7" w:history="1">
        <w:r w:rsidRPr="000A5F74">
          <w:rPr>
            <w:rStyle w:val="Hyperlink"/>
            <w:color w:val="666699"/>
            <w:sz w:val="16"/>
          </w:rPr>
          <w:t>März</w:t>
        </w:r>
      </w:hyperlink>
      <w:r w:rsidRPr="000A5F74">
        <w:rPr>
          <w:color w:val="666699"/>
          <w:sz w:val="16"/>
        </w:rPr>
        <w:t xml:space="preserve">, </w:t>
      </w:r>
      <w:hyperlink r:id="rId8" w:history="1">
        <w:r w:rsidRPr="000A5F74">
          <w:rPr>
            <w:rStyle w:val="Hyperlink"/>
            <w:color w:val="666699"/>
            <w:sz w:val="16"/>
          </w:rPr>
          <w:t>April</w:t>
        </w:r>
      </w:hyperlink>
    </w:p>
    <w:sectPr w:rsidR="000A5F74" w:rsidSect="000A5F7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F7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A5F74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8502C9-5A69-4E81-B8E8-A749C034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A5F7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A5F7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A5F7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A5F7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A5F7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A5F7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A5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5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Apri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Marz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Februar-2024" TargetMode="External"/><Relationship Id="rId5" Type="http://schemas.openxmlformats.org/officeDocument/2006/relationships/hyperlink" Target="https://www.wincalendar.com/kalender/Deutschland/Februa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330</Characters>
  <Application>Microsoft Office Word</Application>
  <DocSecurity>0</DocSecurity>
  <Lines>81</Lines>
  <Paragraphs>43</Paragraphs>
  <ScaleCrop>false</ScaleCrop>
  <Company>WinCalendar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Januar 2024</dc:title>
  <dc:subject>Deutschland Kalender mit feiertagen</dc:subject>
  <dc:creator>Heruntergeladen von WinCalendar.com</dc:creator>
  <cp:keywords>Kalender Word, Kalender, Jan 2024, Kalender de, Kalender Drucken, Portrait Feiertage, Vorlage, Feiertagskalender</cp:keywords>
  <dc:description/>
  <cp:lastModifiedBy>Kenny Garcia</cp:lastModifiedBy>
  <cp:revision>1</cp:revision>
  <dcterms:created xsi:type="dcterms:W3CDTF">2023-11-27T18:24:00Z</dcterms:created>
  <dcterms:modified xsi:type="dcterms:W3CDTF">2023-11-27T18:24:00Z</dcterms:modified>
  <cp:category>Deutschland Kalender</cp:category>
</cp:coreProperties>
</file>