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06CA" w14:textId="77777777" w:rsidR="00220CAD" w:rsidRDefault="00220CAD" w:rsidP="00220C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0CAD">
        <w:rPr>
          <w:rFonts w:ascii="Arial" w:hAnsi="Arial" w:cs="Arial"/>
          <w:color w:val="44546A" w:themeColor="text2"/>
          <w:sz w:val="30"/>
        </w:rPr>
        <w:t>July 2026</w:t>
      </w:r>
      <w:r>
        <w:rPr>
          <w:rFonts w:ascii="Arial" w:hAnsi="Arial" w:cs="Arial"/>
          <w:color w:val="44546A" w:themeColor="text2"/>
          <w:sz w:val="30"/>
        </w:rPr>
        <w:br/>
      </w:r>
      <w:r w:rsidRPr="00220CAD">
        <w:rPr>
          <w:rFonts w:ascii="Arial" w:hAnsi="Arial" w:cs="Arial"/>
          <w:color w:val="4672A8"/>
          <w:sz w:val="18"/>
        </w:rPr>
        <w:t xml:space="preserve">This July calendar is blank, printable and contains Australia holidays.  Downloaded from </w:t>
      </w:r>
      <w:hyperlink r:id="rId4" w:history="1">
        <w:r w:rsidRPr="00220C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0CAD" w:rsidRPr="00220CAD" w14:paraId="0B986541" w14:textId="77777777" w:rsidTr="0022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AD5508" w14:textId="0751DC2D" w:rsidR="00220CAD" w:rsidRPr="00220CAD" w:rsidRDefault="00220CAD" w:rsidP="00220C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C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"https://www.wincalendar.com/Calendar-Australia/June-2026" \o "June 2026" </w:instrText>
            </w:r>
            <w:r w:rsidRPr="00220CAD">
              <w:rPr>
                <w:rFonts w:ascii="Arial" w:hAnsi="Arial" w:cs="Arial"/>
                <w:color w:val="345393"/>
                <w:sz w:val="16"/>
              </w:rPr>
            </w:r>
            <w:r w:rsidRPr="0022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22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D1129" w14:textId="08F4D4A5" w:rsidR="00220CAD" w:rsidRPr="00220CAD" w:rsidRDefault="00220CAD" w:rsidP="00220C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CAD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01D13" w14:textId="618D68A8" w:rsidR="00220CAD" w:rsidRPr="00220CAD" w:rsidRDefault="00220CAD" w:rsidP="00220C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22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220CAD" w:rsidRPr="002C2A24" w14:paraId="76579FD5" w14:textId="77777777" w:rsidTr="0022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1321F" w14:textId="77777777" w:rsidR="00220CAD" w:rsidRPr="002C2A24" w:rsidRDefault="00220CAD" w:rsidP="00220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CC25A" w14:textId="77777777" w:rsidR="00220CAD" w:rsidRPr="002C2A24" w:rsidRDefault="00220CAD" w:rsidP="00220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8D089" w14:textId="77777777" w:rsidR="00220CAD" w:rsidRPr="002C2A24" w:rsidRDefault="00220CAD" w:rsidP="00220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4E971" w14:textId="77777777" w:rsidR="00220CAD" w:rsidRPr="002C2A24" w:rsidRDefault="00220CAD" w:rsidP="00220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C6D70" w14:textId="77777777" w:rsidR="00220CAD" w:rsidRPr="002C2A24" w:rsidRDefault="00220CAD" w:rsidP="00220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F5647" w14:textId="77777777" w:rsidR="00220CAD" w:rsidRPr="002C2A24" w:rsidRDefault="00220CAD" w:rsidP="00220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DAD8B" w14:textId="77777777" w:rsidR="00220CAD" w:rsidRPr="002C2A24" w:rsidRDefault="00220CAD" w:rsidP="00220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0CAD" w:rsidRPr="00220CAD" w14:paraId="41821A29" w14:textId="77777777" w:rsidTr="00220C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94F75" w14:textId="77777777" w:rsidR="00220CAD" w:rsidRPr="00220CAD" w:rsidRDefault="00220C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F89DF" w14:textId="77777777" w:rsidR="00220CAD" w:rsidRPr="00220CAD" w:rsidRDefault="00220C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1AAE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7EF1EF54" w14:textId="5184214B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F686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5C0B138D" w14:textId="33525649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9722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204872A7" w14:textId="373261E0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4EBFD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742C5416" w14:textId="436FB524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CF478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74FDA3CE" w14:textId="195E0E72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CAD" w:rsidRPr="00220CAD" w14:paraId="4E3AD09F" w14:textId="77777777" w:rsidTr="00220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10267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23D9BC75" w14:textId="311B7D41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64D1C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1BCD3891" w14:textId="69E5F073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38FF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30E31D88" w14:textId="65090323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D797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1501C971" w14:textId="59F95BF6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14420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25998B3B" w14:textId="01E092ED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1B795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0CAD">
              <w:rPr>
                <w:rStyle w:val="WinCalendarHolidayBlue"/>
              </w:rPr>
              <w:t xml:space="preserve"> World Population Day</w:t>
            </w:r>
          </w:p>
          <w:p w14:paraId="3ADFCA7E" w14:textId="574F31AE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A93B0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5007970E" w14:textId="525C7AA9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CAD" w:rsidRPr="00220CAD" w14:paraId="766E6227" w14:textId="77777777" w:rsidTr="00220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AB22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72C21904" w14:textId="1C60AF2A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CFE6B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01EF1179" w14:textId="00AE1F22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2AC6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3DEDB9F4" w14:textId="48E92903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8640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79AE077E" w14:textId="6090C572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5429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6BAE6A96" w14:textId="157204F1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D7849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1FECFAC3" w14:textId="3C8D9517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06AF3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419E7153" w14:textId="1A1C55B3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CAD" w:rsidRPr="00220CAD" w14:paraId="2CE46C96" w14:textId="77777777" w:rsidTr="00220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1521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552E0216" w14:textId="2CE3CB96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68FD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2E0D49F0" w14:textId="16657273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7AF3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26F2956F" w14:textId="719C8920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DDF20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2C4A4A33" w14:textId="0D8A8C87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B803B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4E87C6BB" w14:textId="3BA59E6D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982C2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27F4ACFA" w14:textId="43333FF5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B49B6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47EEBD63" w14:textId="7389FD67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CAD" w:rsidRPr="00220CAD" w14:paraId="6100E35D" w14:textId="77777777" w:rsidTr="00220C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F3478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2AFD8FC1" w14:textId="04D7972C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83713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4D19CA4B" w14:textId="711CD65A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9811D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4EB33D24" w14:textId="2545C1D3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A708B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0CAD">
              <w:rPr>
                <w:rStyle w:val="WinCalendarHolidayBlue"/>
              </w:rPr>
              <w:t xml:space="preserve"> </w:t>
            </w:r>
          </w:p>
          <w:p w14:paraId="4602487A" w14:textId="534AF79F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01F5E" w14:textId="77777777" w:rsidR="00220CAD" w:rsidRDefault="00220CAD" w:rsidP="0022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0CAD">
              <w:rPr>
                <w:rStyle w:val="WinCalendarHolidayBlue"/>
              </w:rPr>
              <w:t xml:space="preserve"> Nat'l. Tree Day</w:t>
            </w:r>
          </w:p>
          <w:p w14:paraId="73275B26" w14:textId="718C6E4B" w:rsidR="00220CAD" w:rsidRPr="00220CAD" w:rsidRDefault="00220C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4E8B9" w14:textId="77777777" w:rsidR="00220CAD" w:rsidRPr="00220CAD" w:rsidRDefault="00220C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AF8A41" w14:textId="36825414" w:rsidR="00220CAD" w:rsidRDefault="00220CAD" w:rsidP="00220CAD">
      <w:pPr>
        <w:jc w:val="right"/>
      </w:pPr>
      <w:r w:rsidRPr="00220CAD">
        <w:rPr>
          <w:color w:val="666699"/>
          <w:sz w:val="16"/>
        </w:rPr>
        <w:t xml:space="preserve">More Calendars: </w:t>
      </w:r>
      <w:hyperlink r:id="rId6" w:history="1">
        <w:r w:rsidRPr="00220CAD">
          <w:rPr>
            <w:rStyle w:val="Hyperlink"/>
            <w:color w:val="666699"/>
            <w:sz w:val="16"/>
          </w:rPr>
          <w:t>Aug 2026</w:t>
        </w:r>
      </w:hyperlink>
      <w:r w:rsidRPr="00220CAD">
        <w:rPr>
          <w:color w:val="666699"/>
          <w:sz w:val="16"/>
        </w:rPr>
        <w:t xml:space="preserve">, </w:t>
      </w:r>
      <w:hyperlink r:id="rId7" w:history="1">
        <w:r w:rsidRPr="00220CAD">
          <w:rPr>
            <w:rStyle w:val="Hyperlink"/>
            <w:color w:val="666699"/>
            <w:sz w:val="16"/>
          </w:rPr>
          <w:t>Sep 2026</w:t>
        </w:r>
      </w:hyperlink>
      <w:r w:rsidRPr="00220CAD">
        <w:rPr>
          <w:color w:val="666699"/>
          <w:sz w:val="16"/>
        </w:rPr>
        <w:t xml:space="preserve">, </w:t>
      </w:r>
      <w:hyperlink r:id="rId8" w:history="1">
        <w:r w:rsidRPr="00220CAD">
          <w:rPr>
            <w:rStyle w:val="Hyperlink"/>
            <w:color w:val="666699"/>
            <w:sz w:val="16"/>
          </w:rPr>
          <w:t>2026</w:t>
        </w:r>
      </w:hyperlink>
    </w:p>
    <w:sectPr w:rsidR="00220CAD" w:rsidSect="00220C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0CAD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FCFB"/>
  <w15:chartTrackingRefBased/>
  <w15:docId w15:val="{0D6F231F-A93C-48F3-ABFA-C525567B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0C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0C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0C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0C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0C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0C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0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6" TargetMode="External"/><Relationship Id="rId5" Type="http://schemas.openxmlformats.org/officeDocument/2006/relationships/hyperlink" Target="https://www.wincalendar.com/Calendar-Australia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79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2023-12-03T03:46:00Z</dcterms:created>
  <dcterms:modified xsi:type="dcterms:W3CDTF">2023-12-03T03:46:00Z</dcterms:modified>
  <cp:category>Australia Calendar Template</cp:category>
</cp:coreProperties>
</file>