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F9BB" w14:textId="77777777" w:rsidR="003E6056" w:rsidRDefault="003E6056" w:rsidP="003E60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6056">
        <w:rPr>
          <w:rFonts w:ascii="Arial" w:hAnsi="Arial" w:cs="Arial"/>
          <w:color w:val="44546A" w:themeColor="text2"/>
          <w:sz w:val="30"/>
        </w:rPr>
        <w:t>Calendario Abril 2027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E605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E60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6056" w:rsidRPr="003E6056" w14:paraId="52BA14D0" w14:textId="77777777" w:rsidTr="003E60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AE0180" w14:textId="7B4F52B6" w:rsidR="003E6056" w:rsidRPr="003E6056" w:rsidRDefault="003E6056" w:rsidP="003E60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60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0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"https://www.wincalendar.com/calendario/Mexico/Marzo-2027" \o "Marzo 2027" </w:instrText>
            </w:r>
            <w:r w:rsidRPr="003E6056">
              <w:rPr>
                <w:rFonts w:ascii="Arial" w:hAnsi="Arial" w:cs="Arial"/>
                <w:color w:val="345393"/>
                <w:sz w:val="16"/>
              </w:rPr>
            </w:r>
            <w:r w:rsidRPr="003E60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0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2027</w:t>
            </w:r>
            <w:r w:rsidRPr="003E60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0E0A1B" w14:textId="5F9DE67F" w:rsidR="003E6056" w:rsidRPr="003E6056" w:rsidRDefault="003E6056" w:rsidP="003E60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056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850913" w14:textId="20D67D9E" w:rsidR="003E6056" w:rsidRPr="003E6056" w:rsidRDefault="003E6056" w:rsidP="003E60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3E60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2027 ►</w:t>
              </w:r>
            </w:hyperlink>
          </w:p>
        </w:tc>
      </w:tr>
      <w:tr w:rsidR="003E6056" w:rsidRPr="003D3F2D" w14:paraId="6DE22C79" w14:textId="77777777" w:rsidTr="003E60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D5384" w14:textId="77777777" w:rsidR="003E6056" w:rsidRPr="003D3F2D" w:rsidRDefault="003E6056" w:rsidP="003E6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9D4A1" w14:textId="77777777" w:rsidR="003E6056" w:rsidRPr="003D3F2D" w:rsidRDefault="003E6056" w:rsidP="003E6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F10FC" w14:textId="77777777" w:rsidR="003E6056" w:rsidRPr="003D3F2D" w:rsidRDefault="003E6056" w:rsidP="003E6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B6DFD" w14:textId="77777777" w:rsidR="003E6056" w:rsidRPr="003D3F2D" w:rsidRDefault="003E6056" w:rsidP="003E6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73F9A" w14:textId="77777777" w:rsidR="003E6056" w:rsidRPr="003D3F2D" w:rsidRDefault="003E6056" w:rsidP="003E6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FD5BC" w14:textId="77777777" w:rsidR="003E6056" w:rsidRPr="003D3F2D" w:rsidRDefault="003E6056" w:rsidP="003E6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673829" w14:textId="77777777" w:rsidR="003E6056" w:rsidRPr="003D3F2D" w:rsidRDefault="003E6056" w:rsidP="003E6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6056" w:rsidRPr="003E6056" w14:paraId="0CFAEFE1" w14:textId="77777777" w:rsidTr="003E60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8A086" w14:textId="77777777" w:rsidR="003E6056" w:rsidRPr="003E6056" w:rsidRDefault="003E60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2DE36" w14:textId="77777777" w:rsidR="003E6056" w:rsidRPr="003E6056" w:rsidRDefault="003E60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DFD23" w14:textId="77777777" w:rsidR="003E6056" w:rsidRPr="003E6056" w:rsidRDefault="003E60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7AA1A" w14:textId="77777777" w:rsidR="003E6056" w:rsidRPr="003E6056" w:rsidRDefault="003E60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275D9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698CA66E" w14:textId="72E1CA15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40E3A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6056">
              <w:rPr>
                <w:rStyle w:val="WinCalendarHolidayBlue"/>
              </w:rPr>
              <w:t xml:space="preserve"> Día Mundial del Autismo</w:t>
            </w:r>
          </w:p>
          <w:p w14:paraId="65333EAB" w14:textId="6E3FE729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40DFB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3E959ED4" w14:textId="5EF28423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056" w:rsidRPr="003E6056" w14:paraId="1084222E" w14:textId="77777777" w:rsidTr="003E60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31A4A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22E23A71" w14:textId="345912CD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ACA3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092BD32D" w14:textId="3B845E3A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BE50C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4F5D4662" w14:textId="3A2ED3B0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87E3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6056">
              <w:rPr>
                <w:rStyle w:val="WinCalendarHolidayBlue"/>
              </w:rPr>
              <w:t xml:space="preserve"> Día Mundial de la Salud</w:t>
            </w:r>
          </w:p>
          <w:p w14:paraId="738C22A1" w14:textId="790EDC97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C95EF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075F2039" w14:textId="6936F331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814F6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7D58225B" w14:textId="6FB0EAAE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F03B4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3F573B20" w14:textId="29B91608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056" w:rsidRPr="003E6056" w14:paraId="5DC8F376" w14:textId="77777777" w:rsidTr="003E60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91E1E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3CC32B4D" w14:textId="558DDF37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FD8F2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6FBED960" w14:textId="5EC53645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2B660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0B021436" w14:textId="30F29AA0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C4D8D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6056">
              <w:rPr>
                <w:rStyle w:val="WinCalendarHolidayBlue"/>
              </w:rPr>
              <w:t xml:space="preserve"> Día de las Américas</w:t>
            </w:r>
          </w:p>
          <w:p w14:paraId="216DBA29" w14:textId="5CBB814D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F519A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463A1C23" w14:textId="1017E741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7ED3E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108216E3" w14:textId="66BA4222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11F47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5707B573" w14:textId="03A5314E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056" w:rsidRPr="003E6056" w14:paraId="7A6E0B23" w14:textId="77777777" w:rsidTr="003E60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0A5C5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4CBEF4D5" w14:textId="6FF9CB7E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EDC09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6A490837" w14:textId="7CE46049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4385D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6D30A269" w14:textId="4C5C2780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CDDC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37335D90" w14:textId="4DD2F99D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29773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6056">
              <w:rPr>
                <w:rStyle w:val="WinCalendarHolidayBlue"/>
              </w:rPr>
              <w:t xml:space="preserve"> Día de la Tierra</w:t>
            </w:r>
          </w:p>
          <w:p w14:paraId="37BAB24A" w14:textId="7FEC31E2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9C5D4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6056">
              <w:rPr>
                <w:rStyle w:val="WinCalendarHolidayBlue"/>
              </w:rPr>
              <w:t xml:space="preserve"> Día del Libro (Intl.)</w:t>
            </w:r>
          </w:p>
          <w:p w14:paraId="66663246" w14:textId="4CB8E36E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83B13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11AB79D8" w14:textId="6827522B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056" w:rsidRPr="003E6056" w14:paraId="663D663B" w14:textId="77777777" w:rsidTr="003E60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A329A4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394DD4E9" w14:textId="504F209E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6A145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2FEF48B7" w14:textId="3C811CB2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BCE4E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73BEED22" w14:textId="0AD5AE49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C7225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490367E2" w14:textId="0876717D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3A351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6056">
              <w:rPr>
                <w:rStyle w:val="WinCalendarHolidayBlue"/>
              </w:rPr>
              <w:t xml:space="preserve"> </w:t>
            </w:r>
          </w:p>
          <w:p w14:paraId="1CB0AAB4" w14:textId="03E3D5F4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06A0E" w14:textId="77777777" w:rsidR="003E6056" w:rsidRDefault="003E6056" w:rsidP="003E6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6056">
              <w:rPr>
                <w:rStyle w:val="WinCalendarHolidayBlue"/>
              </w:rPr>
              <w:t xml:space="preserve"> Día del Niño</w:t>
            </w:r>
          </w:p>
          <w:p w14:paraId="2A002229" w14:textId="78ED44AC" w:rsidR="003E6056" w:rsidRPr="003E6056" w:rsidRDefault="003E6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C9F80A" w14:textId="77777777" w:rsidR="003E6056" w:rsidRPr="003E6056" w:rsidRDefault="003E6056" w:rsidP="003E605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F144F6" w14:textId="427B9282" w:rsidR="003E6056" w:rsidRDefault="003E6056" w:rsidP="003E6056">
      <w:pPr>
        <w:jc w:val="right"/>
      </w:pPr>
      <w:r w:rsidRPr="003E6056">
        <w:rPr>
          <w:color w:val="666699"/>
          <w:sz w:val="16"/>
        </w:rPr>
        <w:t xml:space="preserve">Más Calendarios: </w:t>
      </w:r>
      <w:hyperlink r:id="rId6" w:history="1">
        <w:r w:rsidRPr="003E6056">
          <w:rPr>
            <w:rStyle w:val="Hyperlink"/>
            <w:color w:val="666699"/>
            <w:sz w:val="16"/>
          </w:rPr>
          <w:t>May. 2027</w:t>
        </w:r>
      </w:hyperlink>
      <w:r w:rsidRPr="003E6056">
        <w:rPr>
          <w:color w:val="666699"/>
          <w:sz w:val="16"/>
        </w:rPr>
        <w:t xml:space="preserve">, </w:t>
      </w:r>
      <w:hyperlink r:id="rId7" w:history="1">
        <w:r w:rsidRPr="003E6056">
          <w:rPr>
            <w:rStyle w:val="Hyperlink"/>
            <w:color w:val="666699"/>
            <w:sz w:val="16"/>
          </w:rPr>
          <w:t>Jun. 2027</w:t>
        </w:r>
      </w:hyperlink>
      <w:r w:rsidRPr="003E6056">
        <w:rPr>
          <w:color w:val="666699"/>
          <w:sz w:val="16"/>
        </w:rPr>
        <w:t xml:space="preserve">, </w:t>
      </w:r>
      <w:hyperlink r:id="rId8" w:history="1">
        <w:r w:rsidRPr="003E6056">
          <w:rPr>
            <w:rStyle w:val="Hyperlink"/>
            <w:color w:val="666699"/>
            <w:sz w:val="16"/>
          </w:rPr>
          <w:t>2024</w:t>
        </w:r>
      </w:hyperlink>
    </w:p>
    <w:sectPr w:rsidR="003E6056" w:rsidSect="003E605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E6056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0500"/>
  <w15:chartTrackingRefBased/>
  <w15:docId w15:val="{2D3096B7-BB40-47FF-B7FC-ABB51503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60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60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60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60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60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60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6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7" TargetMode="External"/><Relationship Id="rId5" Type="http://schemas.openxmlformats.org/officeDocument/2006/relationships/hyperlink" Target="https://www.wincalendar.com/calendario/Mexico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358</Characters>
  <Application>Microsoft Office Word</Application>
  <DocSecurity>0</DocSecurity>
  <Lines>79</Lines>
  <Paragraphs>42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2027 para México</dc:title>
  <dc:subject>Calendario plantilla - México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2023-12-04T03:40:00Z</dcterms:created>
  <dcterms:modified xsi:type="dcterms:W3CDTF">2023-12-04T03:40:00Z</dcterms:modified>
  <cp:category>calendario plantilla</cp:category>
</cp:coreProperties>
</file>