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B7" w:rsidRDefault="00E44AB7" w:rsidP="00E44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4AB7">
        <w:rPr>
          <w:rFonts w:ascii="Arial" w:hAnsi="Arial" w:cs="Arial"/>
          <w:color w:val="44546A" w:themeColor="text2"/>
          <w:sz w:val="30"/>
        </w:rPr>
        <w:t>Mei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44A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4AB7" w:rsidRDefault="00E44AB7" w:rsidP="00E44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44AB7" w:rsidRPr="00E44AB7" w:rsidTr="00E44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4AB7" w:rsidRPr="00E44AB7" w:rsidRDefault="00E44AB7" w:rsidP="00E44A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4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A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"https://www.wincalendar.com/kalender/Nederland/april-2020" \o "april 2020" </w:instrText>
            </w:r>
            <w:r w:rsidRPr="00E44AB7">
              <w:rPr>
                <w:rFonts w:ascii="Arial" w:hAnsi="Arial" w:cs="Arial"/>
                <w:color w:val="345393"/>
                <w:sz w:val="16"/>
              </w:rPr>
            </w:r>
            <w:r w:rsidRPr="00E44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44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AB7" w:rsidRPr="00E44AB7" w:rsidRDefault="00E44AB7" w:rsidP="00E44A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AB7">
              <w:rPr>
                <w:rFonts w:ascii="Arial" w:hAnsi="Arial" w:cs="Arial"/>
                <w:b/>
                <w:color w:val="25478B"/>
                <w:sz w:val="32"/>
              </w:rPr>
              <w:t>mei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AB7" w:rsidRPr="00E44AB7" w:rsidRDefault="00E44AB7" w:rsidP="00E44A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E44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44AB7" w:rsidRPr="003E0C1A" w:rsidTr="00E44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AB7" w:rsidRPr="003E0C1A" w:rsidRDefault="00E44AB7" w:rsidP="00E44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44AB7" w:rsidRPr="00E44AB7" w:rsidTr="00E44A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AB7" w:rsidRPr="00E44AB7" w:rsidRDefault="00E44A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AB7" w:rsidRPr="00E44AB7" w:rsidRDefault="00E44A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AB7" w:rsidRPr="00E44AB7" w:rsidRDefault="00E44A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AB7" w:rsidRPr="00E44AB7" w:rsidRDefault="00E44A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4AB7">
              <w:rPr>
                <w:rStyle w:val="WinCalendarHolidayBlue"/>
              </w:rPr>
              <w:t xml:space="preserve"> Mei Dag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AB7" w:rsidRPr="00E44AB7" w:rsidTr="00E44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4AB7">
              <w:rPr>
                <w:rStyle w:val="WinCalendarHolidayRed"/>
              </w:rPr>
              <w:t xml:space="preserve"> Dodenherdenking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4AB7">
              <w:rPr>
                <w:rStyle w:val="WinCalendarHolidayRed"/>
              </w:rPr>
              <w:t xml:space="preserve"> Bevrijdingsdag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4AB7">
              <w:rPr>
                <w:rStyle w:val="WinCalendarHolidayBlue"/>
              </w:rPr>
              <w:t xml:space="preserve"> Europadag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4AB7">
              <w:rPr>
                <w:rStyle w:val="WinCalendarHolidayBlue"/>
              </w:rPr>
              <w:t xml:space="preserve"> Moederdag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AB7" w:rsidRPr="00E44AB7" w:rsidTr="00E44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4AB7">
              <w:rPr>
                <w:rStyle w:val="WinCalendarHolidayRed"/>
              </w:rPr>
              <w:t xml:space="preserve"> Verjaardag Koningin Maxima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AB7" w:rsidRPr="00E44AB7" w:rsidTr="00E44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4AB7">
              <w:rPr>
                <w:rStyle w:val="WinCalendarHolidayRed"/>
              </w:rPr>
              <w:t xml:space="preserve"> Helmelvaartsdag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AB7" w:rsidRPr="00E44AB7" w:rsidTr="00E44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4AB7">
              <w:rPr>
                <w:rStyle w:val="WinCalendarHolidayBlue"/>
              </w:rPr>
              <w:t xml:space="preserve"> 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4AB7">
              <w:rPr>
                <w:rStyle w:val="WinCalendarHolidayBlue"/>
              </w:rPr>
              <w:t xml:space="preserve"> Luilak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4AB7" w:rsidRDefault="00E44AB7" w:rsidP="00E44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4AB7">
              <w:rPr>
                <w:rStyle w:val="WinCalendarHolidayRed"/>
              </w:rPr>
              <w:t xml:space="preserve"> 1e Pinksterdag</w:t>
            </w:r>
          </w:p>
          <w:p w:rsidR="00E44AB7" w:rsidRPr="00E44AB7" w:rsidRDefault="00E44A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44AB7" w:rsidRDefault="00E44AB7" w:rsidP="00E44AB7">
      <w:pPr>
        <w:jc w:val="right"/>
      </w:pPr>
      <w:r w:rsidRPr="00E44AB7">
        <w:rPr>
          <w:color w:val="666699"/>
          <w:sz w:val="16"/>
        </w:rPr>
        <w:t xml:space="preserve">NLD-kalenders </w:t>
      </w:r>
      <w:hyperlink r:id="rId6" w:history="1">
        <w:r w:rsidRPr="00E44AB7">
          <w:rPr>
            <w:rStyle w:val="Hyperlink"/>
            <w:color w:val="666699"/>
            <w:sz w:val="16"/>
          </w:rPr>
          <w:t>Juni</w:t>
        </w:r>
      </w:hyperlink>
      <w:r w:rsidRPr="00E44AB7">
        <w:rPr>
          <w:color w:val="666699"/>
          <w:sz w:val="16"/>
        </w:rPr>
        <w:t xml:space="preserve">, </w:t>
      </w:r>
      <w:hyperlink r:id="rId7" w:history="1">
        <w:r w:rsidRPr="00E44AB7">
          <w:rPr>
            <w:rStyle w:val="Hyperlink"/>
            <w:color w:val="666699"/>
            <w:sz w:val="16"/>
          </w:rPr>
          <w:t>Juli</w:t>
        </w:r>
      </w:hyperlink>
      <w:r w:rsidRPr="00E44AB7">
        <w:rPr>
          <w:color w:val="666699"/>
          <w:sz w:val="16"/>
        </w:rPr>
        <w:t xml:space="preserve">, </w:t>
      </w:r>
      <w:hyperlink r:id="rId8" w:history="1">
        <w:r w:rsidRPr="00E44AB7">
          <w:rPr>
            <w:rStyle w:val="Hyperlink"/>
            <w:color w:val="666699"/>
            <w:sz w:val="16"/>
          </w:rPr>
          <w:t>Augustus</w:t>
        </w:r>
      </w:hyperlink>
    </w:p>
    <w:sectPr w:rsidR="00E44AB7" w:rsidSect="00E44A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7"/>
    <w:rsid w:val="0021553C"/>
    <w:rsid w:val="00392CC9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19A22-8505-40A9-B1F1-2A050C2C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A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A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A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4A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4A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4A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0" TargetMode="External"/><Relationship Id="rId5" Type="http://schemas.openxmlformats.org/officeDocument/2006/relationships/hyperlink" Target="https://www.wincalendar.com/kalender/Neder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83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2020 Nederland</dc:title>
  <dc:subject>Kalender mei 2020</dc:subject>
  <dc:creator>WinCalendar.com</dc:creator>
  <cp:keywords>Kalender Word, Kalender mei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