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905" w:rsidRDefault="004C2905" w:rsidP="004C290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C2905">
        <w:rPr>
          <w:rFonts w:ascii="Arial" w:hAnsi="Arial" w:cs="Arial"/>
          <w:color w:val="44546A" w:themeColor="text2"/>
          <w:sz w:val="30"/>
        </w:rPr>
        <w:t>Januar 2023</w:t>
      </w:r>
      <w:r>
        <w:rPr>
          <w:rFonts w:ascii="Arial" w:hAnsi="Arial" w:cs="Arial"/>
          <w:color w:val="44546A" w:themeColor="text2"/>
          <w:sz w:val="30"/>
        </w:rPr>
        <w:br/>
      </w:r>
      <w:r w:rsidRPr="004C2905">
        <w:rPr>
          <w:rFonts w:ascii="Arial" w:hAnsi="Arial" w:cs="Arial"/>
          <w:color w:val="4672A8"/>
          <w:sz w:val="18"/>
        </w:rPr>
        <w:t xml:space="preserve">Januar 2023.  Von </w:t>
      </w:r>
      <w:hyperlink r:id="rId4" w:history="1">
        <w:r w:rsidRPr="004C290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4C2905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4C2905" w:rsidRPr="00927927" w:rsidTr="004C29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905" w:rsidRPr="004C2905" w:rsidRDefault="004C2905" w:rsidP="004C29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90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2" w:history="1">
              <w:r w:rsidRPr="004C29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905" w:rsidRPr="004C2905" w:rsidRDefault="004C2905" w:rsidP="004C29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905">
              <w:rPr>
                <w:rFonts w:ascii="Arial" w:hAnsi="Arial" w:cs="Arial"/>
                <w:b/>
                <w:color w:val="FFFFFF"/>
                <w:sz w:val="28"/>
              </w:rPr>
              <w:t>Januar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905" w:rsidRPr="004C2905" w:rsidRDefault="004C2905" w:rsidP="004C29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3" w:history="1">
              <w:r w:rsidRPr="004C29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2023</w:t>
              </w:r>
            </w:hyperlink>
            <w:r w:rsidRPr="004C290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C2905" w:rsidRPr="00927927" w:rsidTr="004C29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905" w:rsidRPr="00927927" w:rsidRDefault="004C2905" w:rsidP="004C29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905" w:rsidRPr="00927927" w:rsidRDefault="004C2905" w:rsidP="004C29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905" w:rsidRPr="00927927" w:rsidRDefault="004C2905" w:rsidP="004C29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905" w:rsidRPr="00927927" w:rsidRDefault="004C2905" w:rsidP="004C29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905" w:rsidRPr="00927927" w:rsidRDefault="004C2905" w:rsidP="004C29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905" w:rsidRPr="00927927" w:rsidRDefault="004C2905" w:rsidP="004C29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905" w:rsidRPr="00927927" w:rsidRDefault="004C2905" w:rsidP="004C29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C2905" w:rsidRPr="004C2905" w:rsidTr="004C290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905" w:rsidRPr="004C2905" w:rsidRDefault="004C2905" w:rsidP="004C29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905" w:rsidRPr="004C2905" w:rsidRDefault="004C2905" w:rsidP="004C29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905" w:rsidRPr="004C2905" w:rsidRDefault="004C2905" w:rsidP="004C29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905" w:rsidRPr="004C2905" w:rsidRDefault="004C2905" w:rsidP="004C29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905" w:rsidRPr="004C2905" w:rsidRDefault="004C2905" w:rsidP="004C29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905" w:rsidRPr="004C2905" w:rsidRDefault="004C2905" w:rsidP="004C29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2905">
              <w:rPr>
                <w:rStyle w:val="WinCalendarHolidayRed"/>
              </w:rPr>
              <w:t xml:space="preserve"> Neujahrstag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</w:tr>
      <w:tr w:rsidR="004C2905" w:rsidRPr="004C2905" w:rsidTr="004C290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2905">
              <w:rPr>
                <w:rStyle w:val="WinCalendarHolidayBlue"/>
              </w:rPr>
              <w:t xml:space="preserve"> Berchtoldstag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2905">
              <w:rPr>
                <w:rStyle w:val="WinCalendarHolidayBlue"/>
              </w:rPr>
              <w:t xml:space="preserve"> Heilige drei Köninge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</w:tr>
      <w:tr w:rsidR="004C2905" w:rsidRPr="004C2905" w:rsidTr="004C290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</w:tr>
      <w:tr w:rsidR="004C2905" w:rsidRPr="004C2905" w:rsidTr="004C290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</w:tr>
      <w:tr w:rsidR="004C2905" w:rsidRPr="004C2905" w:rsidTr="004C290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</w:tr>
      <w:tr w:rsidR="004C2905" w:rsidRPr="004C2905" w:rsidTr="004C290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905" w:rsidRDefault="004C2905" w:rsidP="004C2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2905">
              <w:rPr>
                <w:rStyle w:val="WinCalendarHolidayBlue"/>
              </w:rPr>
              <w:t xml:space="preserve"> </w:t>
            </w:r>
          </w:p>
          <w:p w:rsidR="004C2905" w:rsidRPr="004C2905" w:rsidRDefault="004C2905" w:rsidP="004C2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905" w:rsidRPr="004C2905" w:rsidRDefault="004C2905" w:rsidP="004C290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2905" w:rsidRDefault="004C2905" w:rsidP="004C290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C2905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4C2905">
        <w:rPr>
          <w:rFonts w:ascii="Arial" w:hAnsi="Arial" w:cs="Arial"/>
          <w:color w:val="737373"/>
          <w:sz w:val="14"/>
          <w:szCs w:val="14"/>
        </w:rPr>
        <w:t>Schweiz</w:t>
      </w:r>
      <w:r w:rsidRPr="004C2905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4C290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4C2905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4C2905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4C2905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4C2905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4C2905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4C2905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4C290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C290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C2905" w:rsidRPr="006076AD" w:rsidRDefault="004C2905" w:rsidP="004C2905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C2905" w:rsidRPr="00C551FE" w:rsidRDefault="004C2905" w:rsidP="004C290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4C2905" w:rsidRPr="006076AD" w:rsidRDefault="004C2905" w:rsidP="004C290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4C2905" w:rsidRPr="006076AD" w:rsidSect="004C2905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05"/>
    <w:rsid w:val="004C290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F30A6-EC62-486A-9CE0-85670987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29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29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29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290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C290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4C290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C2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Februar-2023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Dezember-20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Schweiz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562</Characters>
  <Application>Microsoft Office Word</Application>
  <DocSecurity>0</DocSecurity>
  <Lines>86</Lines>
  <Paragraphs>47</Paragraphs>
  <ScaleCrop>false</ScaleCrop>
  <Company>WinCalendar.com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2017-04-30T18:06:00Z</dcterms:created>
  <dcterms:modified xsi:type="dcterms:W3CDTF">2017-04-30T18:06:00Z</dcterms:modified>
  <cp:category>Kalender Vorlage ch</cp:category>
</cp:coreProperties>
</file>