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F03F1E" w14:textId="77777777" w:rsidR="00C22A0B" w:rsidRDefault="00C22A0B" w:rsidP="00C22A0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22A0B">
        <w:rPr>
          <w:rFonts w:ascii="Arial" w:hAnsi="Arial" w:cs="Arial"/>
          <w:color w:val="44546A" w:themeColor="text2"/>
          <w:sz w:val="30"/>
        </w:rPr>
        <w:t>Calendrier Août 2028 avec Jours Fériés en Suisse</w:t>
      </w:r>
      <w:r>
        <w:rPr>
          <w:rFonts w:ascii="Arial" w:hAnsi="Arial" w:cs="Arial"/>
          <w:color w:val="44546A" w:themeColor="text2"/>
          <w:sz w:val="30"/>
        </w:rPr>
        <w:br/>
      </w:r>
      <w:r w:rsidRPr="00C22A0B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Téléchargé à partir de </w:t>
      </w:r>
      <w:hyperlink r:id="rId4" w:history="1">
        <w:r w:rsidRPr="00C22A0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22A0B" w:rsidRPr="00C22A0B" w14:paraId="68260A2E" w14:textId="77777777" w:rsidTr="00C22A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B0BDEAA" w14:textId="483C2F29" w:rsidR="00C22A0B" w:rsidRPr="00C22A0B" w:rsidRDefault="00C22A0B" w:rsidP="00C22A0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22A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22A0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"https://www.wincalendar.com/calendrier/Suisse/juillet-2028" \o "juillet 2028" </w:instrText>
            </w:r>
            <w:r w:rsidRPr="00C22A0B">
              <w:rPr>
                <w:rFonts w:ascii="Arial" w:hAnsi="Arial" w:cs="Arial"/>
                <w:color w:val="345393"/>
                <w:sz w:val="16"/>
              </w:rPr>
            </w:r>
            <w:r w:rsidRPr="00C22A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22A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Juil. 2028</w:t>
            </w:r>
            <w:r w:rsidRPr="00C22A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9DA992" w14:textId="25590CE5" w:rsidR="00C22A0B" w:rsidRPr="00C22A0B" w:rsidRDefault="00C22A0B" w:rsidP="00C22A0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22A0B">
              <w:rPr>
                <w:rFonts w:ascii="Arial" w:hAnsi="Arial" w:cs="Arial"/>
                <w:b/>
                <w:color w:val="25478B"/>
                <w:sz w:val="32"/>
              </w:rPr>
              <w:t>août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3B23EF6" w14:textId="6DA9C78B" w:rsidR="00C22A0B" w:rsidRPr="00C22A0B" w:rsidRDefault="00C22A0B" w:rsidP="00C22A0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re 2028" w:history="1">
              <w:r w:rsidRPr="00C22A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Sept. 2028 ►</w:t>
              </w:r>
            </w:hyperlink>
          </w:p>
        </w:tc>
      </w:tr>
      <w:tr w:rsidR="00C22A0B" w:rsidRPr="003D3F2D" w14:paraId="1509AE70" w14:textId="77777777" w:rsidTr="00C22A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616400" w14:textId="77777777" w:rsidR="00C22A0B" w:rsidRPr="003D3F2D" w:rsidRDefault="00C22A0B" w:rsidP="00C22A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460CF2" w14:textId="77777777" w:rsidR="00C22A0B" w:rsidRPr="003D3F2D" w:rsidRDefault="00C22A0B" w:rsidP="00C22A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6B7B8D" w14:textId="77777777" w:rsidR="00C22A0B" w:rsidRPr="003D3F2D" w:rsidRDefault="00C22A0B" w:rsidP="00C22A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6FAFAF" w14:textId="77777777" w:rsidR="00C22A0B" w:rsidRPr="003D3F2D" w:rsidRDefault="00C22A0B" w:rsidP="00C22A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B38FC9" w14:textId="77777777" w:rsidR="00C22A0B" w:rsidRPr="003D3F2D" w:rsidRDefault="00C22A0B" w:rsidP="00C22A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9FE93D" w14:textId="77777777" w:rsidR="00C22A0B" w:rsidRPr="003D3F2D" w:rsidRDefault="00C22A0B" w:rsidP="00C22A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CC38D1F" w14:textId="77777777" w:rsidR="00C22A0B" w:rsidRPr="003D3F2D" w:rsidRDefault="00C22A0B" w:rsidP="00C22A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C22A0B" w:rsidRPr="00C22A0B" w14:paraId="0F57BA9A" w14:textId="77777777" w:rsidTr="00C22A0B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4BEF64" w14:textId="77777777" w:rsidR="00C22A0B" w:rsidRPr="00C22A0B" w:rsidRDefault="00C22A0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F86FA9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22A0B">
              <w:rPr>
                <w:rStyle w:val="WinCalendarHolidayRed"/>
              </w:rPr>
              <w:t xml:space="preserve"> Fête nationale Suisse</w:t>
            </w:r>
          </w:p>
          <w:p w14:paraId="5F898B53" w14:textId="3AE72162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E8C9D6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77684EDB" w14:textId="08E0960B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F1C7C7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3CB7B0EE" w14:textId="3F93E62B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64CA54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4A39EB78" w14:textId="0189F410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BED273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6940487A" w14:textId="49B2BB0E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87EE78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659E9219" w14:textId="7B9C7D82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2A0B" w:rsidRPr="00C22A0B" w14:paraId="078A12D8" w14:textId="77777777" w:rsidTr="00C22A0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1C6A76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5DEA699E" w14:textId="22D45061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6B1A27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0B771DFA" w14:textId="4B2D06CF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1A8E98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01FAE21B" w14:textId="3CD713AC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2C3370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5059E2D5" w14:textId="6FDD2047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4688FF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317BC813" w14:textId="67BE1C0A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F21EBE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38A56242" w14:textId="44025E8D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34F820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0171D878" w14:textId="48922F7F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2A0B" w:rsidRPr="00C22A0B" w14:paraId="69C1AEA9" w14:textId="77777777" w:rsidTr="00C22A0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58D693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724FE107" w14:textId="2A1FA710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C43A4C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22A0B">
              <w:rPr>
                <w:rStyle w:val="WinCalendarHolidayBlue"/>
              </w:rPr>
              <w:t xml:space="preserve"> Assomption</w:t>
            </w:r>
          </w:p>
          <w:p w14:paraId="1AAD3B12" w14:textId="3A2C7D00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539B26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142DCE32" w14:textId="1DFD5286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337929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4FDE9870" w14:textId="1473CAB0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C1ADA1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4E27E7A3" w14:textId="06BBEEB8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3EE0D7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2E505A3F" w14:textId="0B2F00D0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EBFB19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16983F50" w14:textId="78445133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2A0B" w:rsidRPr="00C22A0B" w14:paraId="05EECEFE" w14:textId="77777777" w:rsidTr="00C22A0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BC7CAA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7E4602A4" w14:textId="4B0CEBBD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E5AE06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5F6AD416" w14:textId="5F0758C7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FC1F23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4E311C6B" w14:textId="0151ECF5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0814A0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46DD9FC4" w14:textId="69435B07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0E0D39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20CA28F9" w14:textId="490C2C58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CCE2A8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4150E780" w14:textId="7D1E3B10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F9E8FD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1544A807" w14:textId="4E1FF4A9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22A0B" w:rsidRPr="00C22A0B" w14:paraId="7C4FDA20" w14:textId="77777777" w:rsidTr="00C22A0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684052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2C4AC1A2" w14:textId="206BF37A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21F4A7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6E4DDB18" w14:textId="0278820E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173F12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5FCB6F2C" w14:textId="05B392E6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078581" w14:textId="77777777" w:rsidR="00C22A0B" w:rsidRDefault="00C22A0B" w:rsidP="00C22A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22A0B">
              <w:rPr>
                <w:rStyle w:val="WinCalendarHolidayBlue"/>
              </w:rPr>
              <w:t xml:space="preserve"> </w:t>
            </w:r>
          </w:p>
          <w:p w14:paraId="0EBDACA9" w14:textId="77DB743F" w:rsidR="00C22A0B" w:rsidRPr="00C22A0B" w:rsidRDefault="00C22A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AF60CA4" w14:textId="77777777" w:rsidR="00C22A0B" w:rsidRPr="00C22A0B" w:rsidRDefault="00C22A0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04880B7" w14:textId="1FEBC822" w:rsidR="00C22A0B" w:rsidRDefault="00C22A0B" w:rsidP="00C22A0B">
      <w:pPr>
        <w:jc w:val="right"/>
      </w:pPr>
      <w:r w:rsidRPr="00C22A0B">
        <w:rPr>
          <w:color w:val="666699"/>
          <w:sz w:val="16"/>
        </w:rPr>
        <w:t xml:space="preserve">Calendriers avec jours fériés - Suisse </w:t>
      </w:r>
      <w:hyperlink r:id="rId6" w:history="1">
        <w:r w:rsidRPr="00C22A0B">
          <w:rPr>
            <w:rStyle w:val="Hyperlink"/>
            <w:color w:val="666699"/>
            <w:sz w:val="16"/>
          </w:rPr>
          <w:t>Sept. 2028</w:t>
        </w:r>
      </w:hyperlink>
      <w:r w:rsidRPr="00C22A0B">
        <w:rPr>
          <w:color w:val="666699"/>
          <w:sz w:val="16"/>
        </w:rPr>
        <w:t xml:space="preserve">, </w:t>
      </w:r>
      <w:hyperlink r:id="rId7" w:history="1">
        <w:r w:rsidRPr="00C22A0B">
          <w:rPr>
            <w:rStyle w:val="Hyperlink"/>
            <w:color w:val="666699"/>
            <w:sz w:val="16"/>
          </w:rPr>
          <w:t>Oct. 2028</w:t>
        </w:r>
      </w:hyperlink>
      <w:r w:rsidRPr="00C22A0B">
        <w:rPr>
          <w:color w:val="666699"/>
          <w:sz w:val="16"/>
        </w:rPr>
        <w:t xml:space="preserve">, </w:t>
      </w:r>
      <w:hyperlink r:id="rId8" w:history="1">
        <w:r w:rsidRPr="00C22A0B">
          <w:rPr>
            <w:rStyle w:val="Hyperlink"/>
            <w:color w:val="666699"/>
            <w:sz w:val="16"/>
          </w:rPr>
          <w:t>Nov. 2028</w:t>
        </w:r>
      </w:hyperlink>
    </w:p>
    <w:sectPr w:rsidR="00C22A0B" w:rsidSect="00C22A0B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2A0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22A0B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E1F0FF"/>
  <w15:chartTrackingRefBased/>
  <w15:docId w15:val="{B44799D5-CE44-4089-A450-A0DA06B07D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22A0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22A0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22A0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22A0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22A0B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22A0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22A0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2A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novembre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octobre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septembre-2028" TargetMode="External"/><Relationship Id="rId5" Type="http://schemas.openxmlformats.org/officeDocument/2006/relationships/hyperlink" Target="https://www.wincalendar.com/calendrier/Suisse/septembr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342</Characters>
  <Application>Microsoft Office Word</Application>
  <DocSecurity>0</DocSecurity>
  <Lines>78</Lines>
  <Paragraphs>43</Paragraphs>
  <ScaleCrop>false</ScaleCrop>
  <Company>Sapro Systems</Company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août 2028 Suisse</dc:title>
  <dc:subject>Calendrier Modèle - Suisse</dc:subject>
  <dc:creator>WinCalendar.com</dc:creator>
  <cp:keywords>Modèle de calendrier de mot, calendrier, août 2028, calendrier de Suisse, calendrier imprimable, calendrier de paysage, modèle, blanc, calendrier</cp:keywords>
  <dc:description/>
  <cp:lastModifiedBy>Kenny Garcia</cp:lastModifiedBy>
  <cp:revision>1</cp:revision>
  <dcterms:created xsi:type="dcterms:W3CDTF">2023-12-04T05:55:00Z</dcterms:created>
  <dcterms:modified xsi:type="dcterms:W3CDTF">2023-12-04T05:55:00Z</dcterms:modified>
  <cp:category>Modèle de calendrier Suisse</cp:category>
</cp:coreProperties>
</file>