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3" w:rsidRDefault="00F36CF3" w:rsidP="00F36C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6CF3">
        <w:rPr>
          <w:rFonts w:ascii="Arial" w:hAnsi="Arial" w:cs="Arial"/>
          <w:color w:val="44546A" w:themeColor="text2"/>
          <w:sz w:val="30"/>
        </w:rPr>
        <w:t>Juuli 2020</w:t>
      </w:r>
      <w:r>
        <w:rPr>
          <w:rFonts w:ascii="Arial" w:hAnsi="Arial" w:cs="Arial"/>
          <w:color w:val="44546A" w:themeColor="text2"/>
          <w:sz w:val="30"/>
        </w:rPr>
        <w:br/>
      </w:r>
      <w:r w:rsidRPr="00F36CF3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F36C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6CF3" w:rsidRPr="00F36CF3" w:rsidTr="00F36C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6CF3" w:rsidRPr="00F36CF3" w:rsidRDefault="00F36CF3" w:rsidP="00F36C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6C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6C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"https://www.wincalendar.com/Eesti/kalender/juuni-2020" \o "juuni 2020" </w:instrText>
            </w:r>
            <w:r w:rsidRPr="00F36CF3">
              <w:rPr>
                <w:rFonts w:ascii="Arial" w:hAnsi="Arial" w:cs="Arial"/>
                <w:color w:val="345393"/>
                <w:sz w:val="16"/>
              </w:rPr>
            </w:r>
            <w:r w:rsidRPr="00F36C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6C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2020</w:t>
            </w:r>
            <w:r w:rsidRPr="00F36C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6CF3" w:rsidRPr="00F36CF3" w:rsidRDefault="00F36CF3" w:rsidP="00F36C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6CF3">
              <w:rPr>
                <w:rFonts w:ascii="Arial" w:hAnsi="Arial" w:cs="Arial"/>
                <w:b/>
                <w:color w:val="25478B"/>
                <w:sz w:val="32"/>
              </w:rPr>
              <w:t>juuli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6CF3" w:rsidRPr="00F36CF3" w:rsidRDefault="00F36CF3" w:rsidP="00F36C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F36C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F36CF3" w:rsidRPr="003E0C1A" w:rsidTr="00F36C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6CF3" w:rsidRPr="003E0C1A" w:rsidRDefault="00F36CF3" w:rsidP="00F36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36CF3" w:rsidRPr="00F36CF3" w:rsidTr="00F36C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CF3" w:rsidRPr="00F36CF3" w:rsidRDefault="00F36C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6CF3" w:rsidRPr="00F36CF3" w:rsidRDefault="00F36C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CF3" w:rsidRPr="00F36CF3" w:rsidTr="00F36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CF3" w:rsidRPr="00F36CF3" w:rsidTr="00F36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CF3" w:rsidRPr="00F36CF3" w:rsidTr="00F36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CF3" w:rsidRPr="00F36CF3" w:rsidTr="00F36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6CF3" w:rsidRDefault="00F36CF3" w:rsidP="00F36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6CF3">
              <w:rPr>
                <w:rStyle w:val="WinCalendarHolidayBlue"/>
              </w:rPr>
              <w:t xml:space="preserve"> </w:t>
            </w:r>
          </w:p>
          <w:p w:rsidR="00F36CF3" w:rsidRPr="00F36CF3" w:rsidRDefault="00F36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6CF3" w:rsidRPr="00F36CF3" w:rsidRDefault="00F36C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6CF3" w:rsidRDefault="00F36CF3" w:rsidP="00F36CF3">
      <w:pPr>
        <w:jc w:val="right"/>
      </w:pPr>
      <w:r w:rsidRPr="00F36CF3">
        <w:rPr>
          <w:color w:val="666699"/>
          <w:sz w:val="16"/>
        </w:rPr>
        <w:t xml:space="preserve">Veel rohkem kalendritest WinCalendarist: </w:t>
      </w:r>
      <w:hyperlink r:id="rId6" w:history="1">
        <w:r w:rsidRPr="00F36CF3">
          <w:rPr>
            <w:rStyle w:val="Hyperlink"/>
            <w:color w:val="666699"/>
            <w:sz w:val="16"/>
          </w:rPr>
          <w:t>Aug 2020</w:t>
        </w:r>
      </w:hyperlink>
      <w:r w:rsidRPr="00F36CF3">
        <w:rPr>
          <w:color w:val="666699"/>
          <w:sz w:val="16"/>
        </w:rPr>
        <w:t xml:space="preserve">, </w:t>
      </w:r>
      <w:hyperlink r:id="rId7" w:history="1">
        <w:r w:rsidRPr="00F36CF3">
          <w:rPr>
            <w:rStyle w:val="Hyperlink"/>
            <w:color w:val="666699"/>
            <w:sz w:val="16"/>
          </w:rPr>
          <w:t>Sept 2020</w:t>
        </w:r>
      </w:hyperlink>
      <w:r w:rsidRPr="00F36CF3">
        <w:rPr>
          <w:color w:val="666699"/>
          <w:sz w:val="16"/>
        </w:rPr>
        <w:t xml:space="preserve">, </w:t>
      </w:r>
      <w:hyperlink r:id="rId8" w:history="1">
        <w:r w:rsidRPr="00F36CF3">
          <w:rPr>
            <w:rStyle w:val="Hyperlink"/>
            <w:color w:val="666699"/>
            <w:sz w:val="16"/>
          </w:rPr>
          <w:t>Okt 2020</w:t>
        </w:r>
      </w:hyperlink>
    </w:p>
    <w:sectPr w:rsidR="00F36CF3" w:rsidSect="00F36C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3"/>
    <w:rsid w:val="0021553C"/>
    <w:rsid w:val="00392CC9"/>
    <w:rsid w:val="00F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1D230-9EC9-4E6B-846C-CF04BE3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C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6C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C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6C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6C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6C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0" TargetMode="External"/><Relationship Id="rId5" Type="http://schemas.openxmlformats.org/officeDocument/2006/relationships/hyperlink" Target="https://www.wincalendar.com/Eesti/kalende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200</Characters>
  <Application>Microsoft Office Word</Application>
  <DocSecurity>0</DocSecurity>
  <Lines>79</Lines>
  <Paragraphs>43</Paragraphs>
  <ScaleCrop>false</ScaleCrop>
  <Company>Sapro Systems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šabloon</cp:category>
</cp:coreProperties>
</file>