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873E" w14:textId="0D457F8F" w:rsidR="00811534" w:rsidRPr="007D1EF9" w:rsidRDefault="007D1EF9" w:rsidP="007D1EF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7D1EF9">
        <w:rPr>
          <w:rFonts w:ascii="Arial" w:hAnsi="Arial" w:cs="Arial"/>
          <w:color w:val="44546A" w:themeColor="text2"/>
          <w:sz w:val="30"/>
        </w:rPr>
        <w:t>Dëse ganze Joer 2025 Kalenner ass ideal fir einfach z'änneren an ze drécken.</w:t>
      </w:r>
      <w:r>
        <w:rPr>
          <w:rFonts w:ascii="Arial" w:hAnsi="Arial" w:cs="Arial"/>
          <w:color w:val="44546A" w:themeColor="text2"/>
          <w:sz w:val="30"/>
        </w:rPr>
        <w:br/>
      </w:r>
      <w:r w:rsidRPr="007D1EF9">
        <w:rPr>
          <w:rFonts w:ascii="Arial" w:hAnsi="Arial" w:cs="Arial"/>
          <w:color w:val="4672A8"/>
          <w:sz w:val="18"/>
        </w:rPr>
        <w:t xml:space="preserve">Dëse ganze Joer 2025 Kalenner ass ideal fir einfach z'änneren an ze drécken.  Vun </w:t>
      </w:r>
      <w:hyperlink r:id="rId4" w:history="1">
        <w:r w:rsidRPr="007D1EF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7D1EF9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7D1EF9" w:rsidRPr="007D1EF9" w14:paraId="4B45FA84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8FAF8CF" w14:textId="32CB97CD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"https://www.wincalendar.com/Letzebuerg/Kalenner/Dezember-2024" \o "Dezember 2024"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2024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A4EBAE" w14:textId="3829C146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Januar 2025</w:t>
            </w:r>
          </w:p>
        </w:tc>
        <w:bookmarkStart w:id="1" w:name="Januar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8CD7F8" w14:textId="4549B822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"Februar_2025"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7D1EF9" w:rsidRPr="00AF2C2A" w14:paraId="60F89EFD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A88759" w14:textId="7777777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5D42AB" w14:textId="7777777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D34BBA" w14:textId="7777777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0CDB7C" w14:textId="7777777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4D17BC" w14:textId="7777777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947285" w14:textId="7777777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FA2F62" w14:textId="7777777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37A37AF8" w14:textId="77777777" w:rsidTr="007D1EF9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2FDEE2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3A1880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03F4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Red"/>
              </w:rPr>
              <w:t xml:space="preserve"> Neijoerschdag</w:t>
            </w:r>
          </w:p>
          <w:p w14:paraId="4EACA488" w14:textId="0C2AA53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0D5D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D04049D" w14:textId="1957CDD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1F18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E048A64" w14:textId="6199B64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B6654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AE45339" w14:textId="3CCC4D1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DD45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9F7EF47" w14:textId="6457A97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45C86370" w14:textId="77777777" w:rsidTr="007D1EF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1FC7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BDC2A4B" w14:textId="3797BC5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3AC3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855A46F" w14:textId="59DE984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C0AA5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D3F9F68" w14:textId="1573639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CF0F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168C020" w14:textId="2853A99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BC1F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9DA3EE7" w14:textId="1BD55D5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0376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4FF0F79" w14:textId="37FD841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39148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F511CBD" w14:textId="501A18D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7684CCF9" w14:textId="77777777" w:rsidTr="007D1EF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0BB7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520ED68" w14:textId="6CD55FF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32B2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C3AE338" w14:textId="72B57C0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05A8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D2E1714" w14:textId="727B232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B645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2732A26" w14:textId="1D9E7C8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6836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5463A6B" w14:textId="09E6152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0168D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98AD378" w14:textId="0CAC31D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C359B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66CC9C1" w14:textId="621ECDA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0A5B3A7A" w14:textId="77777777" w:rsidTr="007D1EF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9A73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F673593" w14:textId="2B551B6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C8A3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A234CC2" w14:textId="3C60F6E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5AA8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649157D" w14:textId="037FC78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CAFE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DCD94C7" w14:textId="523CEBB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89B3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5CDB0C8" w14:textId="7B65805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2E6F7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36DD8A8" w14:textId="7F6837B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FF0CC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8B106B6" w14:textId="7C7768D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6B6BEF8" w14:textId="77777777" w:rsidTr="007D1EF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F7EBE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35A17AA" w14:textId="5299F92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F14BC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701CAC7" w14:textId="7D214F6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6F78F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94A8D04" w14:textId="20F53E9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35DD9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2112013" w14:textId="7E8025C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F5A32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3676DBA" w14:textId="4E82E0C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53036A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769FBA78" w14:textId="77777777" w:rsidR="007D1EF9" w:rsidRDefault="007D1EF9" w:rsidP="007D1EF9">
      <w:pPr>
        <w:spacing w:after="0" w:line="240" w:lineRule="auto"/>
      </w:pPr>
      <w:r>
        <w:br w:type="page"/>
      </w:r>
    </w:p>
    <w:p w14:paraId="7954DCE1" w14:textId="5288EFD5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7D1EF9" w:rsidRPr="007D1EF9" w14:paraId="0C544434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EC4980" w14:textId="352F37CC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7F4AF3" w14:textId="55077698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Februar 2025</w:t>
            </w:r>
          </w:p>
        </w:tc>
        <w:bookmarkStart w:id="2" w:name="Februar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2186129" w14:textId="074AA0CC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"Mäerz_2025"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D1EF9" w:rsidRPr="00AF2C2A" w14:paraId="7911AEA5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C93E5C" w14:textId="443DF0D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69FD21" w14:textId="646650FD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20AD2F" w14:textId="76F9B374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A0C7E0" w14:textId="44046093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0DA7A" w14:textId="7626A7E8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6A6F21" w14:textId="0DAB0D3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364C15" w14:textId="0488C2EF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713DBCFB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63FA0D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AB9C3A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B984BD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475363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C3CDCF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AD0C3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0568C8E" w14:textId="174C8C3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C6D99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3D8DA5B" w14:textId="7FB9ED0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4C591F1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ED1C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0B2710E" w14:textId="5997658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F89E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F799F9F" w14:textId="59634C3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78DE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EF0C87B" w14:textId="3F0B794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953E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3C2F552" w14:textId="0C4AAD5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0A16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A863C05" w14:textId="3D438DB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2C428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08FC87B" w14:textId="245D239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B5078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4D1EEDD" w14:textId="5100547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5466C9D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D9D8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8823B9B" w14:textId="7FEEF65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6750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C708967" w14:textId="4141452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58B4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C5F95DA" w14:textId="12C39C0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F6AC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B5D673E" w14:textId="07FC853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5A4E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2AE5930" w14:textId="01FFCE9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2B56B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1B4B6D5" w14:textId="66B47CF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A5653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922C0AC" w14:textId="5AAB7B4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5EEC9C38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07D9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13C4B1D" w14:textId="072852E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04827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A744FFA" w14:textId="7ADF13B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386FE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662D98E" w14:textId="570CE19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1500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943A769" w14:textId="242A7E7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3079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61B7E32" w14:textId="1DA7DF0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B5DC4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519249D" w14:textId="76E84BE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C57AE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BA5B3B9" w14:textId="03CF679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1A2A67A0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A4E17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4425B20" w14:textId="210987A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409E3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9314C31" w14:textId="2169572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BF7A8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7AD97F9" w14:textId="0701E51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15438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5CD17DE" w14:textId="42CC639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FA6EF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7C61A95" w14:textId="68CCDB0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FC0A79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3AB74B9" w14:textId="77777777" w:rsidR="007D1EF9" w:rsidRDefault="007D1EF9" w:rsidP="007D1EF9">
      <w:pPr>
        <w:spacing w:after="0" w:line="240" w:lineRule="auto"/>
      </w:pPr>
      <w:r>
        <w:br w:type="page"/>
      </w:r>
    </w:p>
    <w:p w14:paraId="2FCD0651" w14:textId="15E9FFBA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7D1EF9" w:rsidRPr="007D1EF9" w14:paraId="7C10F4BB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215FD0" w14:textId="336A83D1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7A8B71" w14:textId="0C769F11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Mäerz 2025</w:t>
            </w:r>
          </w:p>
        </w:tc>
        <w:bookmarkStart w:id="3" w:name="Mäerz_2025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B98ADC" w14:textId="1D7AD629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"Abrëll_2025"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D1EF9" w:rsidRPr="00AF2C2A" w14:paraId="55F80596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89AFD5" w14:textId="17BD102B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2B48A3" w14:textId="2D790B8E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8E48EB" w14:textId="399BEA5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901F96" w14:textId="4918059B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188A86" w14:textId="2BE69CBF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86DFAA" w14:textId="254A3BD8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3F644E" w14:textId="5AFC8A15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167CB00F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BCA992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FBA0BB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F65ECA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F84D62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8D39E5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E6B92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8148EF1" w14:textId="4B22035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9113B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621B72A" w14:textId="185B09B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96FD158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F44B6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01DD037" w14:textId="13AD2F1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C022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BF043B5" w14:textId="37FDF4F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1DEE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153F295" w14:textId="75DB31C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15A0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F254A44" w14:textId="49A06F7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5E12A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FC173D2" w14:textId="2247E66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B7E89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E8EBCBA" w14:textId="22FE240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FE115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5FF2D0B" w14:textId="4C62EBD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71C0E443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94186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3E46DD4" w14:textId="72EBEA9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1474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3CE4E83" w14:textId="4F78BDA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93AF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30005B3" w14:textId="3FE92A5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AD99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472EF3A" w14:textId="50290CB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4BC71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F5A77DD" w14:textId="53D99C3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77847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328AE50" w14:textId="1C20E17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4683D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9E999DF" w14:textId="68211C4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19BAE9A5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9DE2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2F709EB" w14:textId="013DBEB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D037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64839DB" w14:textId="335D359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2347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9D09B60" w14:textId="4EDA0B5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2A70A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8733C95" w14:textId="6FD4937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340D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434CCE7" w14:textId="7C30C5D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706E5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2C92F29" w14:textId="417A7F3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16550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780F81B" w14:textId="5B45493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00F53C7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A748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052D168" w14:textId="4FC931D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CE0C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C0A8DB4" w14:textId="7EA4397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5988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DC64437" w14:textId="2388BAD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C70B0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27AADCD" w14:textId="6D68A67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1598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B1C1148" w14:textId="08FE153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03F33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7A28083" w14:textId="7B54EC8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B9FE6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08A2DE5" w14:textId="2696EAC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6E8E0FAE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20607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752BD92" w14:textId="2860B58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DEB338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EAF7983" w14:textId="77777777" w:rsidR="007D1EF9" w:rsidRDefault="007D1EF9" w:rsidP="007D1EF9">
      <w:pPr>
        <w:spacing w:after="0" w:line="240" w:lineRule="auto"/>
      </w:pPr>
      <w:r>
        <w:br w:type="page"/>
      </w:r>
    </w:p>
    <w:p w14:paraId="259E9EB8" w14:textId="3E93F564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6DD07755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6EC2A2" w14:textId="54224DDC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erz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8AA270" w14:textId="499427AB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Abrëll 2025</w:t>
            </w:r>
          </w:p>
        </w:tc>
        <w:bookmarkStart w:id="4" w:name="Abrëll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9744D91" w14:textId="50257F5E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"Mee_2025"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D1EF9" w:rsidRPr="00AF2C2A" w14:paraId="3E3DD3E7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EF8E7" w14:textId="5EFA0934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FAE08" w14:textId="39892FC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6422F9" w14:textId="5230E9E1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9EA1E5" w14:textId="48ADE4D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59659" w14:textId="0B9405C4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55AB19" w14:textId="1A997115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91C4F5" w14:textId="0FA72740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065A8633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18B67D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A6A0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63E0449" w14:textId="3940070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6638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5940A46" w14:textId="6FA2DAF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9BB6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FA314FF" w14:textId="51154EB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C7BE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07A91C5" w14:textId="0E17B1C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7F0DC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8F07381" w14:textId="7FF95D5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F92C1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623CC1E" w14:textId="51405B3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790C6E2D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E6A7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3231ECB" w14:textId="6E1D750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00DE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BA9ACF9" w14:textId="58E880B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F373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195E2C5" w14:textId="1942540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D4EE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2F63812" w14:textId="1716E1B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2A98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4216D27" w14:textId="3C2869E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41321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B733E90" w14:textId="4ADEF3F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9E875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D20A951" w14:textId="6E2BE93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9C8B91C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2B61B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791ACF5" w14:textId="4DBA326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896F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5A8F1A5" w14:textId="4A4FB4D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4D76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7046104" w14:textId="0624177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5720E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C956DD9" w14:textId="1BE8FDA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60FF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B479FD4" w14:textId="2D96B4E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AE3B9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96CBE29" w14:textId="42BED2E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487A6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8135C4D" w14:textId="1030EED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20DB9D1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C7A1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Red"/>
              </w:rPr>
              <w:t xml:space="preserve"> Ouschterméindeg</w:t>
            </w:r>
          </w:p>
          <w:p w14:paraId="0CC4F252" w14:textId="378CFE1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F0F5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283BEB5" w14:textId="0EE3C37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AE2B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2C8E4C3" w14:textId="6C8C454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291D4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E08F97F" w14:textId="3FE7DD7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22B2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E71F674" w14:textId="6D54822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86C60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9DF17A0" w14:textId="7A0F0D8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6E5E8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D787AD9" w14:textId="0367568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640AA7C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189CD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7E5B694" w14:textId="5B2DBF8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F878E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3BD6224" w14:textId="1C46C4C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2008A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FF77BC2" w14:textId="1443625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F074DCF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C2DC0BA" w14:textId="77777777" w:rsidR="007D1EF9" w:rsidRDefault="007D1EF9" w:rsidP="007D1EF9">
      <w:pPr>
        <w:spacing w:after="0" w:line="240" w:lineRule="auto"/>
      </w:pPr>
      <w:r>
        <w:br w:type="page"/>
      </w:r>
    </w:p>
    <w:p w14:paraId="270A79B2" w14:textId="490EECA4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6362BF26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440CEB" w14:textId="584C1CF1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ëll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3942E1" w14:textId="4380A440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Mee 2025</w:t>
            </w:r>
          </w:p>
        </w:tc>
        <w:bookmarkStart w:id="5" w:name="Mee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374BC7" w14:textId="43E501BE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"Juni_2025"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D1EF9" w:rsidRPr="00AF2C2A" w14:paraId="68E9C1A6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BF4F0" w14:textId="5903B35C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0076C1" w14:textId="4CC5BD80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D87C3D" w14:textId="434BC4B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231DDC" w14:textId="37DA0DAF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3D3166" w14:textId="21F7BB5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9D03E7" w14:textId="599771DB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AB8A69" w14:textId="3BA239FD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03AA4D49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AA69A2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B66E08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8393C8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E303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Red"/>
              </w:rPr>
              <w:t xml:space="preserve"> Kann Dag Maachen</w:t>
            </w:r>
          </w:p>
          <w:p w14:paraId="5DAFE5D4" w14:textId="7E04C4C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8CEA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0A3CEFD" w14:textId="0D8D1FC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A94DF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716EE3C" w14:textId="3EEE150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505A9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DC9D983" w14:textId="5021AF5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F811A5C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FD70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47389D6" w14:textId="20AF753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3EA8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318E502" w14:textId="745A106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0DFC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88CBC81" w14:textId="68B81B6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5D59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9047619" w14:textId="0E96354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16C1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Red"/>
              </w:rPr>
              <w:t xml:space="preserve"> Europa Maachen</w:t>
            </w:r>
          </w:p>
          <w:p w14:paraId="7CBA17B1" w14:textId="306070B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50B98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1235BDA" w14:textId="432D2E2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7FB97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EB1A12C" w14:textId="2EEA59B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6D04AD76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557C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69D2A04" w14:textId="11FBB04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978A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F96F758" w14:textId="0526111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D558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F2CE498" w14:textId="0945FFA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3CF1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6D387A9" w14:textId="4675F34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16D4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5088906" w14:textId="4B2C00A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23A11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0598E84" w14:textId="0769B3C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43017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3F299D7" w14:textId="5AE8564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5C5DD91E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7FB2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0384772" w14:textId="0B9C0EF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DBFD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67B9343" w14:textId="506B72B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808B0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7541AB0" w14:textId="215636C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A10E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59CCB30" w14:textId="75621C0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3FEFE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6839F6E" w14:textId="7BC68DE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C3FB4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57AB834" w14:textId="2EE24D8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58540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09201D9" w14:textId="0B8B62C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6AD0E3AD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5F42E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A6771F4" w14:textId="409CD9E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F6771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7C75A22" w14:textId="4D96CAF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EC25E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CAD18BE" w14:textId="0644BBF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CB032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Red"/>
              </w:rPr>
              <w:t xml:space="preserve"> Christi Himmelfaart</w:t>
            </w:r>
          </w:p>
          <w:p w14:paraId="14BFB225" w14:textId="1F76348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4FDFB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82D2BCC" w14:textId="4B45BC2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E895A9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5599A97" w14:textId="0C4718A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6926F9D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E15675C" w14:textId="77777777" w:rsidR="007D1EF9" w:rsidRDefault="007D1EF9" w:rsidP="007D1EF9">
      <w:pPr>
        <w:spacing w:after="0" w:line="240" w:lineRule="auto"/>
      </w:pPr>
      <w:r>
        <w:br w:type="page"/>
      </w:r>
    </w:p>
    <w:p w14:paraId="3C2A3201" w14:textId="5A957A0F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335BF573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197F19" w14:textId="2E5BE52A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ee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B16564" w14:textId="02C5478A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Juni 2025</w:t>
            </w:r>
          </w:p>
        </w:tc>
        <w:bookmarkStart w:id="6" w:name="Juni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F11914" w14:textId="616BE1E0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"Juli_2025"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D1EF9" w:rsidRPr="00AF2C2A" w14:paraId="2A89AC6D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E406CE" w14:textId="7610E648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E5F85B" w14:textId="10A070B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75ADFF" w14:textId="3E2AF25B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A1020D" w14:textId="664D4A5E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894A6" w14:textId="2119653B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CB7BC0" w14:textId="34D316AB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0572742" w14:textId="7E4B9654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0A002590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3C507C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A3AFCB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A26F36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5A6761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5BF6B6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7AA954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51F8A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91FF4D3" w14:textId="015F552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5593EC6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14682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C3DFE94" w14:textId="00BD0FD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46A1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6A80F37" w14:textId="59EC152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799C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F41033E" w14:textId="4B969D9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4FEF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DDD9D33" w14:textId="4642E91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1F30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5CFA656" w14:textId="44E6C50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33226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A9F325E" w14:textId="0574A6E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9B528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C55DF03" w14:textId="2FBC0F1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1B0034DE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FCFA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Red"/>
              </w:rPr>
              <w:t xml:space="preserve"> Moies Méindeg</w:t>
            </w:r>
          </w:p>
          <w:p w14:paraId="3C8C4BC8" w14:textId="4DBAAE5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4A77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446AA80" w14:textId="128EC19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2F42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79912DB" w14:textId="0CB9B7F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849C0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DE3E9E2" w14:textId="76EDD80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DE94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A984EBF" w14:textId="036236D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F5CFB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D3B05D8" w14:textId="014C5F6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961D8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B4C5906" w14:textId="162F31C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1DF5D878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7446B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30A8A54" w14:textId="38F7834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EA90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005C66B" w14:textId="29C8862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584F7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1D7118C" w14:textId="6F377A3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EF31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1846207" w14:textId="5CEC9C8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A5F8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F70E067" w14:textId="16017F3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AE742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3F2817D" w14:textId="3BAFDC9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E50CF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799AFB1" w14:textId="13ABF50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DD9BC87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F327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Red"/>
              </w:rPr>
              <w:t xml:space="preserve"> De Groussherzog Gebuertsdag</w:t>
            </w:r>
          </w:p>
          <w:p w14:paraId="3262C711" w14:textId="5C2EB19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5CCB6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9CAAB99" w14:textId="0D1ECAF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31DF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A8A1FFA" w14:textId="0FF51E2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0F4F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599C0F2" w14:textId="2BF1EF2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B6E1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D571756" w14:textId="3771EE3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9D949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8123E7E" w14:textId="1F4B739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050C3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904F28C" w14:textId="345B061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39F389C" w14:textId="77777777" w:rsidTr="007D1EF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DF30A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0286F96" w14:textId="13B1DFB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44058E7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29152C2" w14:textId="77777777" w:rsidR="007D1EF9" w:rsidRDefault="007D1EF9" w:rsidP="007D1EF9">
      <w:pPr>
        <w:spacing w:after="0" w:line="240" w:lineRule="auto"/>
      </w:pPr>
      <w:r>
        <w:br w:type="page"/>
      </w:r>
    </w:p>
    <w:p w14:paraId="446DAA86" w14:textId="59AB0FD2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2ED8B8A9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F910E7" w14:textId="7616380F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48A06D" w14:textId="1B6D5791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Juli 2025</w:t>
            </w:r>
          </w:p>
        </w:tc>
        <w:bookmarkStart w:id="7" w:name="Juli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020077" w14:textId="4959F734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"August_2025"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D1EF9" w:rsidRPr="00AF2C2A" w14:paraId="2B130BD5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3106BB" w14:textId="1F79FC9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DC1DE2" w14:textId="4DBE7ACE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733ACC" w14:textId="1019EDA5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A379D3" w14:textId="5C3FA140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858C10" w14:textId="2FE76CA4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5B17C1" w14:textId="2316773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DAB2E10" w14:textId="70FFDEE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33AB66DE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1A0781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5E44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94A6277" w14:textId="25DBF8D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4779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46C262F" w14:textId="4872B2D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80FE7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AC48B89" w14:textId="24ABD7C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4495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9FA47A0" w14:textId="42AF4F5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19994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53B7692" w14:textId="1FFFB04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E2FCE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B9D113E" w14:textId="041A600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194666ED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3CA3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8BCCE84" w14:textId="590E111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609FA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D5F9987" w14:textId="0B61D62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8A68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73DF6A8" w14:textId="6CD8D60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DF12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5EA07E3" w14:textId="5C38B7B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72AE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8EBB9BE" w14:textId="71494C0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5989E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D44E118" w14:textId="5C35786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4E3B9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25F3379" w14:textId="280CEF8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51B99ABC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B7F3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0A412BA" w14:textId="3B506A5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6436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DBD326A" w14:textId="2F1B458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CAB9D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AB2A67F" w14:textId="569387B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8F5C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0C99780" w14:textId="2048740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4B24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1B83468" w14:textId="051ACCE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F5883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B29AF4B" w14:textId="30A85C9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40E4E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42D1CE1" w14:textId="7778758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7BAA5803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EF37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92652EC" w14:textId="4B9A425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6CCE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6976DF1" w14:textId="24FE23F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40B4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E31C3E0" w14:textId="33E0157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E2FD6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F867697" w14:textId="4E51CAE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C9EA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6A74693" w14:textId="491F41D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DE6C3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67F2B72" w14:textId="7DCF618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15253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74D4DB1" w14:textId="4AEA358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6F207FF4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E45CC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21FE9DA" w14:textId="44414AE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34303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19E5C98" w14:textId="2EC85A1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49F6B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48D6598" w14:textId="082A995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F5422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3CF0BDC" w14:textId="618A052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6E4A2D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18929DE" w14:textId="77777777" w:rsidR="007D1EF9" w:rsidRDefault="007D1EF9" w:rsidP="007D1EF9">
      <w:pPr>
        <w:spacing w:after="0" w:line="240" w:lineRule="auto"/>
      </w:pPr>
      <w:r>
        <w:br w:type="page"/>
      </w:r>
    </w:p>
    <w:p w14:paraId="040EE912" w14:textId="2C9D97B4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337F2C9A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017300" w14:textId="2ED1576D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A05150" w14:textId="74BCCD4B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August 2025</w:t>
            </w:r>
          </w:p>
        </w:tc>
        <w:bookmarkStart w:id="8" w:name="August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0DE7B6" w14:textId="08E92F00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"September_2025"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D1EF9" w:rsidRPr="00AF2C2A" w14:paraId="3DEF22F9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DED09C" w14:textId="63956F6B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F5C124" w14:textId="56039C71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FF856D" w14:textId="59561229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AE9079" w14:textId="00B5CBBF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93EAE" w14:textId="2A0E4690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16996A" w14:textId="04CC3B5E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9084942" w14:textId="1973A6A1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6C6D9FB2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0D8470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266694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E2C6E6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F47928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8175E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A20121A" w14:textId="76E049F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030EE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DBF8782" w14:textId="2293C54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EDE73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B9273B4" w14:textId="025F87E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B652CFC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0379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DD9664B" w14:textId="32CCD0B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1435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DE0C9B1" w14:textId="4A10F19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1429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409AAA8" w14:textId="3C51226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B1DEB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A2FD2ED" w14:textId="3884D37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BCE39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506D548" w14:textId="74BAD65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FE325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E93910F" w14:textId="6F736BD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9279F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E25CE38" w14:textId="67DCFAE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4AAC4AAE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BEA7E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739C254" w14:textId="455CB5F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C865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6E7C99C" w14:textId="7D3BAEC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83F5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E2429C6" w14:textId="76AAC29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FF19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D3796E9" w14:textId="41A2219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8EDB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Red"/>
              </w:rPr>
              <w:t xml:space="preserve"> Hoffnungstag</w:t>
            </w:r>
          </w:p>
          <w:p w14:paraId="3744DD19" w14:textId="271486E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766A6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5E52DB4" w14:textId="75155BF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D753A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2A4E32F" w14:textId="0CDBB5B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0A0656A9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654D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95756BF" w14:textId="56B1C2A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C8BB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DC4FFDE" w14:textId="4871AED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3EA68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5437E93" w14:textId="2F99257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D1A5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8E18D17" w14:textId="7B87B5F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F30AC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9622467" w14:textId="2EC8C32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389FA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320BDD2" w14:textId="14F05D5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DD669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B201D07" w14:textId="6B5292F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5817BF58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6804E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276DAE6" w14:textId="1DB4E2A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A3B5B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8500BF0" w14:textId="1491ACE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97112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E1DD5D9" w14:textId="2A803C5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52746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96347C6" w14:textId="0278AB5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6FDD1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D004401" w14:textId="7848BC6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97A05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1F48C85" w14:textId="7381549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98426C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83AF00C" w14:textId="2AEE0D6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486EA1B" w14:textId="77777777" w:rsidR="007D1EF9" w:rsidRDefault="007D1EF9" w:rsidP="007D1EF9">
      <w:pPr>
        <w:spacing w:after="0" w:line="240" w:lineRule="auto"/>
      </w:pPr>
      <w:r>
        <w:br w:type="page"/>
      </w:r>
    </w:p>
    <w:p w14:paraId="0ABEF6E9" w14:textId="124623DB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7069390A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790A30" w14:textId="2B7A0DB3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B87D52" w14:textId="19F54F73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September 2025</w:t>
            </w:r>
          </w:p>
        </w:tc>
        <w:bookmarkStart w:id="9" w:name="Sept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386AE2" w14:textId="727BFF12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"Oktober_2025"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D1EF9" w:rsidRPr="00AF2C2A" w14:paraId="0EB347BB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BE25C7" w14:textId="52067AA5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BC0190" w14:textId="34B9ABF4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94A29E" w14:textId="79866ABC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2F4ECF" w14:textId="72B3DF3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EF12A5" w14:textId="768BF7F1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AB2DAB" w14:textId="4D52A4E0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903B7EA" w14:textId="60F25FD0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570B46A7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5671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2357134" w14:textId="5D9BDEF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74760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5D29185" w14:textId="1310FAD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4C6A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D3F8C58" w14:textId="47E1D06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1046C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85D0F51" w14:textId="7B46AAB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577F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3A81B4E" w14:textId="487957A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4E09A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46C274A" w14:textId="2277283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0725D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DCE1BBF" w14:textId="5CD5902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536C7748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C57A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B8264B5" w14:textId="1544945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50E3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3A7F160" w14:textId="25BC61E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40CF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A50DC8E" w14:textId="27FF84B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69BE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A401E84" w14:textId="1AC161E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AC3E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2216BA6" w14:textId="4F28192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0A4C7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27EA57F" w14:textId="4519D4E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68EBB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1033747" w14:textId="25230AF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15EDFF6D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460B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4F96C09" w14:textId="7026BB1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62C5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E5CEB50" w14:textId="0C5FDE0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7F3C6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E93E9CB" w14:textId="3770692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B7D9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3FDDA1F" w14:textId="223C6A6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FC517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7B98FF5" w14:textId="539DC0D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B0881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A25CC5E" w14:textId="1BCE7D7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7F1F8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B1168CA" w14:textId="1E619AD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6A8D26BC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0EC0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4B8880D" w14:textId="24EA231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C28E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EBE5FE5" w14:textId="4C7C2EC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D137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2CB4E67" w14:textId="7A5A8CE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48C83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7886957" w14:textId="0241E05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FB8A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BAF95F5" w14:textId="6735D8E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79FB1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F96C6B7" w14:textId="16EB3C6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6C965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49245D1" w14:textId="37A16A0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D7F5221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F0704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9F45AE9" w14:textId="4ED113C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CFD56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EDE703B" w14:textId="3410AD2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3AFE208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B654777" w14:textId="77777777" w:rsidR="007D1EF9" w:rsidRDefault="007D1EF9" w:rsidP="007D1EF9">
      <w:pPr>
        <w:spacing w:after="0" w:line="240" w:lineRule="auto"/>
      </w:pPr>
      <w:r>
        <w:br w:type="page"/>
      </w:r>
    </w:p>
    <w:p w14:paraId="76B56D0A" w14:textId="7009F626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27B20650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5F3D51" w14:textId="42C171F5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4782D1" w14:textId="26727211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Oktober 2025</w:t>
            </w:r>
          </w:p>
        </w:tc>
        <w:bookmarkStart w:id="10" w:name="Okto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054197" w14:textId="46863A2C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"November_2025"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D1EF9" w:rsidRPr="00AF2C2A" w14:paraId="2821DD2E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A8F756" w14:textId="23EBC2D6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259B00" w14:textId="2DE421A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8131D" w14:textId="015ED37D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C1F749" w14:textId="2390B43A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86465" w14:textId="369F97D6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7024FF" w14:textId="0D4BF91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482E37" w14:textId="320F3AB5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12A399BF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63FC58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C94BCA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5A6D0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412A16A" w14:textId="269E4F7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A0B9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F5C6A0D" w14:textId="0215152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5483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FAD523B" w14:textId="30FB96C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09FE2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9CA618A" w14:textId="173FFE4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8A694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59A7C6A" w14:textId="5366C46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4216BF5E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A934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BA847C3" w14:textId="60F5C74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532BE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27B66D8" w14:textId="75211C9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72A1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66EE8BD" w14:textId="1BC8A67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4225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79DD65A" w14:textId="5706FF7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B2F0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678F36E" w14:textId="622766A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72533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87F67CF" w14:textId="0868D9A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05596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CCA25BF" w14:textId="71EEB79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57B309A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4E7A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2B0ACF5" w14:textId="5E434D2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4516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22886DB" w14:textId="0C67DAD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73FEB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76FFFC4" w14:textId="62F31B8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26682D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1199131" w14:textId="33FF387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E764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BBBD870" w14:textId="1977679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BAA09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D54C032" w14:textId="4F9D75B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AF212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0D42424" w14:textId="20B06F6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C359F79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9C0B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A3BB477" w14:textId="7898BC3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7BF0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77E3E8D" w14:textId="57E3A0A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7CCE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D344A74" w14:textId="2289240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B6A3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112F2AF" w14:textId="31BC81C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8F60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5E4719C" w14:textId="41B59B7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F4AC7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4357EB5" w14:textId="2BA311F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7E1CD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77986D0" w14:textId="2A88F72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7EE1D6AD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C2066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9206CD3" w14:textId="782501C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65CE6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89A6EC9" w14:textId="347DB3C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58785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05847DE" w14:textId="3DAB1BD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56C9E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305B8EC" w14:textId="250ED03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988F0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151ECAB" w14:textId="508CDA1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1E77AB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F8FFF15" w14:textId="77777777" w:rsidR="007D1EF9" w:rsidRDefault="007D1EF9" w:rsidP="007D1EF9">
      <w:pPr>
        <w:spacing w:after="0" w:line="240" w:lineRule="auto"/>
      </w:pPr>
      <w:r>
        <w:br w:type="page"/>
      </w:r>
    </w:p>
    <w:p w14:paraId="1544CD69" w14:textId="4BCF938A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603145C0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9AFBC6" w14:textId="2ABF3466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AA101F" w14:textId="71AC067F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November 2025</w:t>
            </w:r>
          </w:p>
        </w:tc>
        <w:bookmarkStart w:id="11" w:name="Nov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43A007B" w14:textId="7EC549C5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 \l "Dezember_2025" \o "sprangen zu  2025"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2025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D1EF9" w:rsidRPr="00AF2C2A" w14:paraId="5BAC83F0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4DB323" w14:textId="7CBB1DFE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DE1E22" w14:textId="78CA1CAD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6BEB7" w14:textId="16774621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3F4D71" w14:textId="317FFF70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8AD585" w14:textId="79223CB6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2E37B1" w14:textId="63456AE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1B5C30" w14:textId="0CEFB6D3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26B7B151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C28624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AD6E05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2A385C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6ECDCD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47355E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16FDC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Red"/>
              </w:rPr>
              <w:t xml:space="preserve"> Allerheeten Dag</w:t>
            </w:r>
          </w:p>
          <w:p w14:paraId="1AA25813" w14:textId="317A90E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523DC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AA212CB" w14:textId="7B13D7F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799532DA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978ED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8332BD2" w14:textId="4518198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C1798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8D920F5" w14:textId="7950405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BCFC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3EB3FB1" w14:textId="1760697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BBFC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9BC7E6C" w14:textId="081DF5C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88FD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F7071B2" w14:textId="40A7C90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B7713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3F0DD42" w14:textId="32136FD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CF497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E9E4A4C" w14:textId="4E7E1A9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55C328F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DE34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B2C46ED" w14:textId="6941DA3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0ACD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59D6EEA" w14:textId="12E4C61B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C04D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F9B1A21" w14:textId="62435BF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51A1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B157E56" w14:textId="2CC2C4D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FC37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BEFD0B0" w14:textId="29C66C2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70F48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336F172" w14:textId="0F69DDD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9A92BE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94774E4" w14:textId="67627E7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72D3A801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28EB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01A53B4" w14:textId="6CFC51F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98266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2BD5C04" w14:textId="5C89A55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6A45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E680556" w14:textId="1305778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14F9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7AA1D49" w14:textId="069CAAC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AC09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30C2EC9" w14:textId="21673AE2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1153C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D59D407" w14:textId="1ECAA46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B9FA55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81E05DC" w14:textId="36C74BF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94E50E1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47BD7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2E74354" w14:textId="77C539C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E3E84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77388BA" w14:textId="2F3CADC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056BE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1B7E819" w14:textId="53522FE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1DB2A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2AA7F10" w14:textId="5209E18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1DB4E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64F5006" w14:textId="6E5AF2B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5FC55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2F23025" w14:textId="38B2407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EE126E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606433D" w14:textId="5A223F3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E2ECF1C" w14:textId="77777777" w:rsidR="007D1EF9" w:rsidRDefault="007D1EF9" w:rsidP="007D1EF9">
      <w:pPr>
        <w:spacing w:after="0" w:line="240" w:lineRule="auto"/>
      </w:pPr>
      <w:r>
        <w:br w:type="page"/>
      </w:r>
    </w:p>
    <w:p w14:paraId="215CCC1F" w14:textId="219F9D29" w:rsidR="007D1EF9" w:rsidRDefault="007D1EF9" w:rsidP="007D1EF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7D1EF9" w:rsidRPr="007D1EF9" w14:paraId="453795D7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B324D7" w14:textId="5D83933F" w:rsidR="007D1EF9" w:rsidRPr="007D1EF9" w:rsidRDefault="007D1EF9" w:rsidP="007D1EF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5" w:tooltip="sprangen zu  2025" w:history="1">
              <w:r w:rsidRPr="007D1EF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BE90EE" w14:textId="7C5A7D8C" w:rsidR="007D1EF9" w:rsidRPr="007D1EF9" w:rsidRDefault="007D1EF9" w:rsidP="007D1E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1EF9">
              <w:rPr>
                <w:rFonts w:ascii="Arial" w:hAnsi="Arial" w:cs="Arial"/>
                <w:b/>
                <w:color w:val="25478B"/>
                <w:sz w:val="32"/>
              </w:rPr>
              <w:t>Dezember 2025</w:t>
            </w:r>
          </w:p>
        </w:tc>
        <w:bookmarkStart w:id="12" w:name="Dez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9A83649" w14:textId="3201710B" w:rsidR="007D1EF9" w:rsidRPr="007D1EF9" w:rsidRDefault="007D1EF9" w:rsidP="007D1EF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1EF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1EF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"https://www.wincalendar.com/Letzebuerg/Kalenner/Januar-2026" \o "Januar 2026" </w:instrText>
            </w:r>
            <w:r w:rsidRPr="007D1EF9">
              <w:rPr>
                <w:rFonts w:ascii="Arial" w:hAnsi="Arial" w:cs="Arial"/>
                <w:color w:val="345393"/>
                <w:sz w:val="16"/>
              </w:rPr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1EF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2026 ►</w:t>
            </w:r>
            <w:r w:rsidRPr="007D1EF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D1EF9" w:rsidRPr="00AF2C2A" w14:paraId="75BE4711" w14:textId="77777777" w:rsidTr="007D1E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7C34BF" w14:textId="7B14240B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03C7C" w14:textId="77FE8A7F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1D2441" w14:textId="6C258F7C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04DAA9" w14:textId="0221F7A1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45416A" w14:textId="299632A7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EB45F1" w14:textId="557FF992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1E6FE7F" w14:textId="64D83541" w:rsidR="007D1EF9" w:rsidRPr="00AF2C2A" w:rsidRDefault="007D1EF9" w:rsidP="007D1E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D1EF9" w:rsidRPr="007D1EF9" w14:paraId="57884CB7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BD274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5512ADD" w14:textId="4EB7A83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FEFF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BEC13D2" w14:textId="519A000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29BBD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6066721" w14:textId="44A5FEB8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C81E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1F41EE8" w14:textId="6F17657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4D1B8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E9E2DB9" w14:textId="6231A9D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74F847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25EC1AA" w14:textId="7726115C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E49F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464BBDF" w14:textId="4465670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3532B355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2AD9A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53D876D" w14:textId="67D85B1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7B08A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5763F64" w14:textId="70EC69E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7EE3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749BD9D" w14:textId="142C6E1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7C0B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79584C2" w14:textId="04C9FAD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2562E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442DFF7" w14:textId="65986346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06B1FB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5839427" w14:textId="0F4EFB2D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2E528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81127DB" w14:textId="6FE6D2B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54C97DA7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8E73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E689C20" w14:textId="5D1FF64E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BB0A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4D18939" w14:textId="580A79B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2906A4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69E4A04" w14:textId="00E3D9D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98E1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7092AB76" w14:textId="00F08CE3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BD6A2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42D5C2E0" w14:textId="31AD2050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D2ECD9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67F4545D" w14:textId="529D33A4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F6AD0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1F1070F1" w14:textId="7DD52B9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2117AC5A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9389F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125694B" w14:textId="1357D52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E9890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DDA9AD0" w14:textId="301E047A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98F49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653A1FC" w14:textId="014F706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F25C72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D1EF9">
              <w:rPr>
                <w:rStyle w:val="WinCalendarHolidayRed"/>
              </w:rPr>
              <w:t xml:space="preserve"> Chrëschtdag</w:t>
            </w:r>
          </w:p>
          <w:p w14:paraId="702E695B" w14:textId="09EB38E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B5078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D1EF9">
              <w:rPr>
                <w:rStyle w:val="WinCalendarHolidayRed"/>
              </w:rPr>
              <w:t xml:space="preserve"> Zweeten Dag Vu Chrëschtdag</w:t>
            </w:r>
          </w:p>
          <w:p w14:paraId="14C95CA9" w14:textId="2FD13E2F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783D33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3F3D6046" w14:textId="295AB255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61C47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107BE2E" w14:textId="7AD08A9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</w:tr>
      <w:tr w:rsidR="007D1EF9" w:rsidRPr="007D1EF9" w14:paraId="586242A0" w14:textId="77777777" w:rsidTr="007D1E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096251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20F56966" w14:textId="1ABB85D1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88335C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073942D9" w14:textId="2E0D8A87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FD0D76" w14:textId="77777777" w:rsidR="007D1EF9" w:rsidRDefault="007D1EF9" w:rsidP="007D1E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D1EF9">
              <w:rPr>
                <w:rStyle w:val="WinCalendarHolidayBlue"/>
              </w:rPr>
              <w:t xml:space="preserve"> </w:t>
            </w:r>
          </w:p>
          <w:p w14:paraId="5E5B9242" w14:textId="7C2733D9" w:rsidR="007D1EF9" w:rsidRPr="007D1EF9" w:rsidRDefault="007D1EF9" w:rsidP="007D1EF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06972B4" w14:textId="77777777" w:rsidR="007D1EF9" w:rsidRPr="007D1EF9" w:rsidRDefault="007D1EF9" w:rsidP="007D1E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35CE69F" w14:textId="77777777" w:rsidR="007D1EF9" w:rsidRDefault="007D1EF9" w:rsidP="007D1EF9">
      <w:pPr>
        <w:spacing w:after="0" w:line="240" w:lineRule="auto"/>
      </w:pPr>
    </w:p>
    <w:sectPr w:rsidR="007D1EF9" w:rsidSect="007D1EF9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F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1EF9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697C"/>
  <w15:chartTrackingRefBased/>
  <w15:docId w15:val="{DDEDAC35-A2A4-4C83-BFFA-B3B8CC31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1E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1E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1E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1EF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D1EF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D1EF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D1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lu/w&#246;chentlech-kale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1210</Words>
  <Characters>2955</Characters>
  <Application>Microsoft Office Word</Application>
  <DocSecurity>0</DocSecurity>
  <Lines>2955</Lines>
  <Paragraphs>1388</Paragraphs>
  <ScaleCrop>false</ScaleCrop>
  <Company>WinCalendar.com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Sapro Systems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2023-07-02T19:33:00Z</dcterms:created>
  <dcterms:modified xsi:type="dcterms:W3CDTF">2023-07-02T19:34:00Z</dcterms:modified>
  <cp:category>Lëtzebuerg Kalenner Schabloun</cp:category>
</cp:coreProperties>
</file>