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1A54" w14:textId="77777777" w:rsidR="001359E9" w:rsidRDefault="001359E9" w:rsidP="001359E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1359E9">
        <w:rPr>
          <w:rFonts w:ascii="Arial" w:hAnsi="Arial" w:cs="Arial"/>
          <w:color w:val="44546A" w:themeColor="text2"/>
          <w:sz w:val="30"/>
        </w:rPr>
        <w:t xml:space="preserve"> 2025  - mat Feierdeeg an Nationalfeierdeeg (LUX)</w:t>
      </w:r>
      <w:r>
        <w:rPr>
          <w:rFonts w:ascii="Arial" w:hAnsi="Arial" w:cs="Arial"/>
          <w:color w:val="44546A" w:themeColor="text2"/>
          <w:sz w:val="30"/>
        </w:rPr>
        <w:br/>
      </w:r>
      <w:r w:rsidRPr="001359E9">
        <w:rPr>
          <w:rFonts w:ascii="Arial" w:hAnsi="Arial" w:cs="Arial"/>
          <w:color w:val="4672A8"/>
          <w:sz w:val="18"/>
        </w:rPr>
        <w:t xml:space="preserve">Dëse ass eidel, printbar an enthält Lëtzebuerger Feierdeeg.  Vun </w:t>
      </w:r>
      <w:hyperlink r:id="rId4" w:history="1">
        <w:r w:rsidRPr="001359E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1359E9">
        <w:rPr>
          <w:rFonts w:ascii="Arial" w:hAnsi="Arial" w:cs="Arial"/>
          <w:color w:val="4672A8"/>
          <w:sz w:val="18"/>
        </w:rPr>
        <w:t xml:space="preserve"> erofgelueden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1359E9" w:rsidRPr="001359E9" w14:paraId="19642134" w14:textId="77777777" w:rsidTr="001359E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033BC51E" w14:textId="78CEE7E8" w:rsidR="001359E9" w:rsidRPr="001359E9" w:rsidRDefault="001359E9" w:rsidP="001359E9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1359E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359E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"https://www.wincalendar.com/Letzebuerg/Kalenner/September-2025" \o "September 2025" </w:instrText>
            </w:r>
            <w:r w:rsidRPr="001359E9">
              <w:rPr>
                <w:rFonts w:ascii="Arial" w:hAnsi="Arial" w:cs="Arial"/>
                <w:color w:val="345393"/>
                <w:sz w:val="16"/>
              </w:rPr>
            </w:r>
            <w:r w:rsidRPr="001359E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359E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 2025</w:t>
            </w:r>
            <w:r w:rsidRPr="001359E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AC9856E" w14:textId="1A1D808C" w:rsidR="001359E9" w:rsidRPr="001359E9" w:rsidRDefault="001359E9" w:rsidP="001359E9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359E9">
              <w:rPr>
                <w:rFonts w:ascii="Arial" w:hAnsi="Arial" w:cs="Arial"/>
                <w:b/>
                <w:color w:val="25478B"/>
                <w:sz w:val="32"/>
              </w:rPr>
              <w:t>Oktober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C000F9F" w14:textId="7CAD297C" w:rsidR="001359E9" w:rsidRPr="001359E9" w:rsidRDefault="001359E9" w:rsidP="001359E9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November 2025" w:history="1">
              <w:r w:rsidRPr="001359E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 2025 ►</w:t>
              </w:r>
            </w:hyperlink>
          </w:p>
        </w:tc>
      </w:tr>
      <w:tr w:rsidR="001359E9" w:rsidRPr="00FF7B07" w14:paraId="1FF94389" w14:textId="77777777" w:rsidTr="001359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5A8495" w14:textId="77777777" w:rsidR="001359E9" w:rsidRPr="00FF7B07" w:rsidRDefault="001359E9" w:rsidP="001359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9D26E9" w14:textId="77777777" w:rsidR="001359E9" w:rsidRPr="00FF7B07" w:rsidRDefault="001359E9" w:rsidP="001359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EAB03B" w14:textId="77777777" w:rsidR="001359E9" w:rsidRPr="00FF7B07" w:rsidRDefault="001359E9" w:rsidP="001359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779D61" w14:textId="77777777" w:rsidR="001359E9" w:rsidRPr="00FF7B07" w:rsidRDefault="001359E9" w:rsidP="001359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DD52D3" w14:textId="77777777" w:rsidR="001359E9" w:rsidRPr="00FF7B07" w:rsidRDefault="001359E9" w:rsidP="001359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BF5886" w14:textId="77777777" w:rsidR="001359E9" w:rsidRPr="00FF7B07" w:rsidRDefault="001359E9" w:rsidP="001359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4B3C780" w14:textId="77777777" w:rsidR="001359E9" w:rsidRPr="00FF7B07" w:rsidRDefault="001359E9" w:rsidP="001359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1359E9" w:rsidRPr="001359E9" w14:paraId="59A4BE7E" w14:textId="77777777" w:rsidTr="001359E9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70688E" w14:textId="77777777" w:rsidR="001359E9" w:rsidRPr="001359E9" w:rsidRDefault="001359E9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BC051E" w14:textId="77777777" w:rsidR="001359E9" w:rsidRPr="001359E9" w:rsidRDefault="001359E9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26AF9E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5F9DB76D" w14:textId="40508C64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7B1F5B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59A38E30" w14:textId="002C31B2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1E84A5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01EDE82E" w14:textId="206EA78D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C24433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190C2C2B" w14:textId="3DD37F2A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F31B57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442BA6A4" w14:textId="38BF3F7B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359E9" w:rsidRPr="001359E9" w14:paraId="6FEA2C7D" w14:textId="77777777" w:rsidTr="001359E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744EB3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6F1820B2" w14:textId="586CA149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680964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46600A6E" w14:textId="3AFC196C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0B071F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70BC484D" w14:textId="563D3444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732326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54A9F7C4" w14:textId="131CF1C1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2EEC36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7D050305" w14:textId="54183ED2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82767B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11487CDD" w14:textId="40289900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897F88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5F98470A" w14:textId="58083296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359E9" w:rsidRPr="001359E9" w14:paraId="1CAC2CFD" w14:textId="77777777" w:rsidTr="001359E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DF1CDE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3C4DC741" w14:textId="2EEE527C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961B00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0A4932DC" w14:textId="15631E82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5A7106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2E7D0FF6" w14:textId="17968434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764CA5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5E0B990B" w14:textId="1CAE9427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A05AF2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25F634EC" w14:textId="056743CA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81E46E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006180A6" w14:textId="53CDE974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D387EA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55FB16F2" w14:textId="1B2508E9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359E9" w:rsidRPr="001359E9" w14:paraId="44C2E4F8" w14:textId="77777777" w:rsidTr="001359E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A8ABBD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76B5F742" w14:textId="2C1221D5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FC4BA4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2D231D49" w14:textId="37D156D0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C303B8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77A50566" w14:textId="0DEEC9DE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E25161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2384350B" w14:textId="00727AEC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A6E9C3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1D7657B8" w14:textId="7F58BF11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5F173D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612BFFF2" w14:textId="4062979C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6EAB37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4E5F9ACF" w14:textId="580B3149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359E9" w:rsidRPr="001359E9" w14:paraId="6305F99C" w14:textId="77777777" w:rsidTr="001359E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EFED22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64BF16A4" w14:textId="70AB33D2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889568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1EDBC604" w14:textId="79691647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C36355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22733B4F" w14:textId="45D89B1C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2D2317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3FF451CF" w14:textId="5FC66568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0D331B" w14:textId="77777777" w:rsidR="001359E9" w:rsidRDefault="001359E9" w:rsidP="001359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359E9">
              <w:rPr>
                <w:rStyle w:val="WinCalendarHolidayBlue"/>
              </w:rPr>
              <w:t xml:space="preserve"> </w:t>
            </w:r>
          </w:p>
          <w:p w14:paraId="7F8E51C5" w14:textId="33A8212B" w:rsidR="001359E9" w:rsidRPr="001359E9" w:rsidRDefault="001359E9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2DD68AF" w14:textId="77777777" w:rsidR="001359E9" w:rsidRPr="001359E9" w:rsidRDefault="001359E9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7DDD4402" w14:textId="2FE10C49" w:rsidR="001359E9" w:rsidRDefault="001359E9" w:rsidP="001359E9">
      <w:pPr>
        <w:jc w:val="right"/>
      </w:pPr>
      <w:r w:rsidRPr="001359E9">
        <w:rPr>
          <w:color w:val="666699"/>
          <w:sz w:val="16"/>
        </w:rPr>
        <w:t xml:space="preserve">Kalenner mat Lëtzebuerg Feierdeeg </w:t>
      </w:r>
      <w:hyperlink r:id="rId6" w:history="1">
        <w:r w:rsidRPr="001359E9">
          <w:rPr>
            <w:rStyle w:val="Hyperlink"/>
            <w:color w:val="666699"/>
            <w:sz w:val="16"/>
          </w:rPr>
          <w:t>Dez 2025</w:t>
        </w:r>
      </w:hyperlink>
      <w:r w:rsidRPr="001359E9">
        <w:rPr>
          <w:color w:val="666699"/>
          <w:sz w:val="16"/>
        </w:rPr>
        <w:t xml:space="preserve">, </w:t>
      </w:r>
      <w:hyperlink r:id="rId7" w:history="1">
        <w:r w:rsidRPr="001359E9">
          <w:rPr>
            <w:rStyle w:val="Hyperlink"/>
            <w:color w:val="666699"/>
            <w:sz w:val="16"/>
          </w:rPr>
          <w:t>2025 Kalenner</w:t>
        </w:r>
      </w:hyperlink>
      <w:r w:rsidRPr="001359E9">
        <w:rPr>
          <w:color w:val="666699"/>
          <w:sz w:val="16"/>
        </w:rPr>
        <w:t xml:space="preserve">, </w:t>
      </w:r>
      <w:hyperlink r:id="rId8" w:history="1">
        <w:r w:rsidRPr="001359E9">
          <w:rPr>
            <w:rStyle w:val="Hyperlink"/>
            <w:color w:val="666699"/>
            <w:sz w:val="16"/>
          </w:rPr>
          <w:t>Printable Kalenner</w:t>
        </w:r>
      </w:hyperlink>
    </w:p>
    <w:sectPr w:rsidR="001359E9" w:rsidSect="001359E9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E9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359E9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42FF5"/>
  <w15:chartTrackingRefBased/>
  <w15:docId w15:val="{4D9C2ECC-029E-44C7-B006-130C46CC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59E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59E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59E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359E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359E9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1359E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359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Letzebuerg/Kalenner/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lb/2025-Kalenner-Letzebuerg-Vakan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Letzebuerg/Kalenner/Dezember-2025" TargetMode="External"/><Relationship Id="rId5" Type="http://schemas.openxmlformats.org/officeDocument/2006/relationships/hyperlink" Target="https://www.wincalendar.com/Letzebuerg/Kalenner/November-20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lu/w&#246;chentlech-kalenn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265</Characters>
  <Application>Microsoft Office Word</Application>
  <DocSecurity>0</DocSecurity>
  <Lines>79</Lines>
  <Paragraphs>36</Paragraphs>
  <ScaleCrop>false</ScaleCrop>
  <Company>Sapro Systems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2025 Kalenner mat Feierdeeg - Lëtzebuerg</dc:title>
  <dc:subject>Printable Kalenner</dc:subject>
  <dc:creator>WinCalendar.com</dc:creator>
  <cp:keywords>Word Kalenner Schabloun, Kalenner,  2025, Lëtzebuerg Kalenner, Printable Kalenner, Landschaftskalenner, Schabloun, Blank, Vakanzkalenner</cp:keywords>
  <dc:description/>
  <cp:lastModifiedBy>Kenny Garcia</cp:lastModifiedBy>
  <cp:revision>1</cp:revision>
  <dcterms:created xsi:type="dcterms:W3CDTF">2023-07-02T18:09:00Z</dcterms:created>
  <dcterms:modified xsi:type="dcterms:W3CDTF">2023-07-02T18:09:00Z</dcterms:modified>
  <cp:category>Lëtzebuerg Kalenner Schabloun</cp:category>
</cp:coreProperties>
</file>