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E484" w14:textId="26FF53C6" w:rsidR="00811534" w:rsidRPr="00764C08" w:rsidRDefault="00764C08" w:rsidP="00764C0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64C08">
        <w:rPr>
          <w:rFonts w:ascii="Arial" w:hAnsi="Arial" w:cs="Arial"/>
          <w:color w:val="44546A" w:themeColor="text2"/>
          <w:sz w:val="30"/>
        </w:rPr>
        <w:t>Kalender 2024</w:t>
      </w:r>
      <w:r>
        <w:rPr>
          <w:rFonts w:ascii="Arial" w:hAnsi="Arial" w:cs="Arial"/>
          <w:color w:val="44546A" w:themeColor="text2"/>
          <w:sz w:val="30"/>
        </w:rPr>
        <w:br/>
      </w:r>
      <w:r w:rsidRPr="00764C08">
        <w:rPr>
          <w:rFonts w:ascii="Arial" w:hAnsi="Arial" w:cs="Arial"/>
          <w:color w:val="4672A8"/>
          <w:sz w:val="18"/>
        </w:rPr>
        <w:t xml:space="preserve">Denne Word kalender er klar til å enkelt skrive ut og er helt modifiserbare.  Hilsen av </w:t>
      </w:r>
      <w:hyperlink r:id="rId4" w:history="1">
        <w:r w:rsidRPr="00764C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764C08" w:rsidRPr="005B7901" w14:paraId="040BA2DA" w14:textId="77777777" w:rsidTr="00764C0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14B71CBD" w14:textId="77777777" w:rsidR="00764C08" w:rsidRPr="005B7901" w:rsidRDefault="00764C0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Måned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D648D7" w14:textId="77777777" w:rsidR="00764C08" w:rsidRPr="005B7901" w:rsidRDefault="00764C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B53333" w14:textId="77777777" w:rsidR="00764C08" w:rsidRPr="005B7901" w:rsidRDefault="00764C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7A163A" w14:textId="77777777" w:rsidR="00764C08" w:rsidRPr="005B7901" w:rsidRDefault="00764C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B37BB9" w14:textId="77777777" w:rsidR="00764C08" w:rsidRPr="005B7901" w:rsidRDefault="00764C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9E3B13" w14:textId="77777777" w:rsidR="00764C08" w:rsidRPr="005B7901" w:rsidRDefault="00764C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4D440F" w14:textId="77777777" w:rsidR="00764C08" w:rsidRPr="005B7901" w:rsidRDefault="00764C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Lør.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E38CC8B" w14:textId="77777777" w:rsidR="00764C08" w:rsidRPr="005B7901" w:rsidRDefault="00764C0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Søn.</w:t>
            </w:r>
          </w:p>
        </w:tc>
      </w:tr>
      <w:tr w:rsidR="00764C08" w:rsidRPr="00764C08" w14:paraId="6EBE21FF" w14:textId="77777777" w:rsidTr="00764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44106C" w14:textId="77777777" w:rsid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D733B11" w14:textId="4936CBD0" w:rsidR="00764C08" w:rsidRP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6276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8ADEC04" w14:textId="583FAA5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BE14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344446D" w14:textId="58D2F19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B341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D01BD74" w14:textId="244E91C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94C9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6CDB2EE" w14:textId="7B4B3EE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8090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C56193E" w14:textId="2FBBC52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5E07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E1355FC" w14:textId="6ACFBF9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7559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6D68522" w14:textId="79B1228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15C07BF6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B19C4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5CB6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3883DDD" w14:textId="31EB37B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8B4B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CB9E99B" w14:textId="6A196A1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51DC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3439A21" w14:textId="250AF7E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CCFD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37CAE04" w14:textId="7AE4325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61DA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12CBAFA" w14:textId="2C6D10B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6C23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C0DD578" w14:textId="244BA6B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76B5D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9C355D4" w14:textId="0695CA1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7CA2E24A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604CF5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A6CF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D751C82" w14:textId="542AB8A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4732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0D38856" w14:textId="7333A74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41AC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E220E4D" w14:textId="02E299D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A787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B8B8F9E" w14:textId="4BF3358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6E95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4116CC1" w14:textId="45CBDB3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FDB2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B85DF1C" w14:textId="76516B5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7C22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9CD1B72" w14:textId="25D7F67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32C56740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D03715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FDBB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1DDE065" w14:textId="4F80E4A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99B4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7F64C45" w14:textId="272DC70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6245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ED8DB24" w14:textId="1705F78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8CA1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05BD975" w14:textId="2FDC710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FB151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EB22E20" w14:textId="1B9DEF8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7FE36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4A06C8D" w14:textId="7F63ECC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92D7B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971187D" w14:textId="40433D4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3B0135E5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16D50B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05EA8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8F7FC2F" w14:textId="126A31D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26FB8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C927436" w14:textId="7103217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6E4A7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9810CFD" w14:textId="128CB0F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1463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6DC29CB" w14:textId="342BF42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94D0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73C0917" w14:textId="0430917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BFCF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535A7FA" w14:textId="551C2A3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A9E3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679D585" w14:textId="79751F3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2129DBD4" w14:textId="77777777" w:rsidTr="00764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13CFC3" w14:textId="77777777" w:rsid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87D5F4B" w14:textId="77164992" w:rsidR="00764C08" w:rsidRP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E086B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CBD9690" w14:textId="6CD4E19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CCCE8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045F5BE" w14:textId="699C574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3683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6F1554A" w14:textId="251BF06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E910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361B481" w14:textId="1E216E3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DB74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6566A51" w14:textId="0F5E408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E2C4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C397AC5" w14:textId="2DCE23B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5503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427AD23" w14:textId="6434999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51A1F525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30BC3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46D7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A471712" w14:textId="6E12E1F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0D57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44D0892" w14:textId="3E9958C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F160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A4EAC9E" w14:textId="013A0F0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7449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741129A" w14:textId="79DCAA8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8532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6735252" w14:textId="5D60206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4E33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129EC5C" w14:textId="5F2A03E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6807F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05D2D5C" w14:textId="0CED086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5B5A292F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65FC3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10A0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FD49515" w14:textId="3E06A9E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CF12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96806EB" w14:textId="42DA020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6B9F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6DE395D" w14:textId="7A0C55D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8745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64B9660" w14:textId="2258A82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5C88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CD4C8CD" w14:textId="16D48EC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763F1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A2837EB" w14:textId="089A95E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4CFC7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3F5E4E0" w14:textId="2C5F7D0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7E2E70A6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EAD8AD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7BA4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8872E34" w14:textId="327E498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8EA1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5045411" w14:textId="3C110CE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E4D9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219B51E" w14:textId="3DA9249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56F20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F46086D" w14:textId="7D244AC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1E42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CBE3735" w14:textId="469059C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BDB4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858BE99" w14:textId="512AFF2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001A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F94E553" w14:textId="056817A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5FDC4455" w14:textId="77777777" w:rsidTr="00764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7BED02" w14:textId="77777777" w:rsid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6A485CB" w14:textId="03403C7F" w:rsidR="00764C08" w:rsidRP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F8EC5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0AD8F65" w14:textId="4F2C9FB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0CB8F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D62D695" w14:textId="5190189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8900B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3CED124" w14:textId="2320C09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D2E54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03A5490" w14:textId="34ECB46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FB09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8CB11EC" w14:textId="70B1F42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371FC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17B5D01" w14:textId="07557A0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67FD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4ABDA23" w14:textId="5ECC03B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6549CC04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3665FE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1A77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1F39770" w14:textId="1B52E2C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CA5E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9059F8B" w14:textId="671206D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CFCA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7C67B00" w14:textId="4995027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E329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469913C" w14:textId="5FC66A7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5A95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0F5634C" w14:textId="2218886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09B4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0EF0C6F" w14:textId="7FAD505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5465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DBCF683" w14:textId="47820C7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2E5DAA12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499C8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5B78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62C6FD0" w14:textId="28083CE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00B4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1CA5675" w14:textId="5F2E535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7772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A637C74" w14:textId="26FD27A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9F4D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5AA3F96" w14:textId="42D3F20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EEF1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F564858" w14:textId="2B32388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165E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C220C58" w14:textId="1216A4E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69CA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1406489" w14:textId="5B6EE79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28D357E0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524742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E06F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1849D33" w14:textId="20A4EA5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7C81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78F686B" w14:textId="221EB80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3221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3A5C83B" w14:textId="67137CA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65D5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9FF66EA" w14:textId="1A60728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8FB74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61BCC90" w14:textId="5206AFB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3DBA1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3839AF0" w14:textId="5577F6A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D2B63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ADBAEF3" w14:textId="3919976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2E4CC010" w14:textId="77777777" w:rsidTr="00764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D2491A" w14:textId="77777777" w:rsid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4EDEFDAC" w14:textId="674B5823" w:rsidR="00764C08" w:rsidRP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381B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BB68C65" w14:textId="1FA54DB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1496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534E187" w14:textId="52B3CBE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E5F9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8BC9B8F" w14:textId="04891BD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E01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6A89A89" w14:textId="2BA55B0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817D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D3D4E97" w14:textId="3A1F270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0F12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3FCC202" w14:textId="1528A86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461F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2ABA7B0" w14:textId="11BF289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186456C9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70F755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1D53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5CD69B1" w14:textId="0AAF6DB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AFB6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45CA821" w14:textId="522E360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DB7A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1AAEB81" w14:textId="58EBE1A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CF22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51994D3" w14:textId="16BCAED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07B7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16F17C6" w14:textId="3D33BAC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4CFA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DEFFED0" w14:textId="35DD800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E0DC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B0F6360" w14:textId="3B1E137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005E0145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6208B4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1A84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7F4B742" w14:textId="60C4738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D713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2273EF6" w14:textId="4DF1DDF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39A9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6A730FD" w14:textId="144C7FE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B756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70F6102" w14:textId="31DF166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8065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4095062" w14:textId="738430F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E24C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45DA475" w14:textId="18F82CD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74D0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77AE2DD" w14:textId="7C34CD5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019194FE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636465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93B0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D0F569A" w14:textId="631353F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DA41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07A26FD" w14:textId="66AAE8B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1CF0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93697F8" w14:textId="317D05B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3A22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E70D9B0" w14:textId="7180B95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C0B5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A5C118C" w14:textId="0D80F17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9E241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91A152F" w14:textId="170CE44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09C18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8AB6014" w14:textId="21DAD42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4F26997E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0D90D1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DA19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87972C7" w14:textId="0852E87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7E434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634FADB" w14:textId="731D98D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CB9E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9889719" w14:textId="73E8EC4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FE73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819775F" w14:textId="6833CA2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EC63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4053076" w14:textId="19B695D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E4078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620D423" w14:textId="42275B3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78FE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4774889" w14:textId="1901B41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490131E0" w14:textId="77777777" w:rsidTr="00764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0FEC4D" w14:textId="77777777" w:rsid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6DB5BEE" w14:textId="15E94F05" w:rsidR="00764C08" w:rsidRP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26EBA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862752D" w14:textId="2D097DA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5E595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43636A1" w14:textId="502B3A0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62A5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EDAC548" w14:textId="2F9631E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C242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9CF52AC" w14:textId="77930BE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0118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1A33918" w14:textId="214510B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688B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DD238CB" w14:textId="24CE47D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BC3C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4D98CF4" w14:textId="47D812F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57031FFF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331EB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2738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FFEF285" w14:textId="2672786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18E4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2AA8C3F" w14:textId="7796763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BD3B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3D2FBA5" w14:textId="07FBBDC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7256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00CA99B" w14:textId="5DE68A5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9974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0D36FC8" w14:textId="5A42671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717B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A7428A5" w14:textId="13AD41E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1997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5480561" w14:textId="08E5693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3F90247F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EF5799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D9E1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20059E1" w14:textId="2C69AFE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673B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284E9A6" w14:textId="6CF781A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E27F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0046822" w14:textId="3A02BB7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40F5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41BD0AB" w14:textId="06B0B60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EBBD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A2114BF" w14:textId="020CA26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9A3B9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225E17F" w14:textId="65399F1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37A8D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2486D26" w14:textId="2DEC9C5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5161984A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D4DFE0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9F4B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C9D4FA4" w14:textId="1756745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E26B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A053A6B" w14:textId="7AEDD26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3CE6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59EEDAA" w14:textId="04101E3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D0C0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D1087F2" w14:textId="04F1A4D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E7E67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E3C2C0E" w14:textId="37D3D03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3D275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572C019" w14:textId="028108D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936A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E403C9A" w14:textId="641B7C3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67BE5B4F" w14:textId="77777777" w:rsidTr="00764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F747C6" w14:textId="77777777" w:rsid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81C3F80" w14:textId="0289472F" w:rsidR="00764C08" w:rsidRP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B895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EBCEB90" w14:textId="7E31807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734C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0A5D9E4" w14:textId="576FA19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348E9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5A4CCDB" w14:textId="73CFEFE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D4148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E53BCE8" w14:textId="7A4F574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48BE1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D82F7D5" w14:textId="7323B7A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D136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46A8145" w14:textId="4DB10BC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A67F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4EDF434" w14:textId="227E2EE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75CADBAE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C1DF9C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0193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4AC2B75" w14:textId="1ED3B8A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A65C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C0BDB6E" w14:textId="70B51DF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4584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DEDE014" w14:textId="142FDBE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B1E3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9BA464B" w14:textId="268B857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9328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A277BB8" w14:textId="6113C9F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FF93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7C21ED5" w14:textId="605508D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99587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D2594D1" w14:textId="664985A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303221E0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AA68A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E7D1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AB3A737" w14:textId="6EE3D6A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95F9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922D3D6" w14:textId="0201ACA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F357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8255D9C" w14:textId="3AE4939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49D6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C84EB3B" w14:textId="72B2EAB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89D6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241342A" w14:textId="6176F6D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7D2F8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A7B014E" w14:textId="15EC3A1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0BA3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BEDE334" w14:textId="3794A66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13C325B6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4A5C01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834A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5B84CBB" w14:textId="68B5F44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43AE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A648EE2" w14:textId="63B80E9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BF5D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ECA2BA0" w14:textId="4E24826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2C88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CF86374" w14:textId="050266E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1058C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00C3A2C" w14:textId="5F4361E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7225D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0208C71" w14:textId="092A8D0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7281D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BB8989B" w14:textId="76231F3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4661334A" w14:textId="77777777" w:rsidTr="00764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5915F6" w14:textId="77777777" w:rsid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08A81D2" w14:textId="49AC68B1" w:rsidR="00764C08" w:rsidRP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2614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CA332CD" w14:textId="0FEADEC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A15E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BE0B053" w14:textId="7F0B7FF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8A6E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5D92F6D" w14:textId="0A66341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8867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7FD492E" w14:textId="3158ACC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3898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AED48B7" w14:textId="407A491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3C422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C0BA0F8" w14:textId="55CF7EB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F1C63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52B3A1C" w14:textId="66C3146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74939B28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F98609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2921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497CD2E" w14:textId="2A4F462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4BB8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EA7233F" w14:textId="1AEB735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8D97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CFFF0F2" w14:textId="118B0B9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723E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1CB2B36" w14:textId="6BCB0E0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C507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A459267" w14:textId="29590F4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5203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A0E66D0" w14:textId="6597C31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58F1E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58B1AE4" w14:textId="4D52321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765FAC1A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430F6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72D9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4C728B4" w14:textId="2044F85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7E1B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7716B57" w14:textId="759DD95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231E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52FBC4C" w14:textId="1A8B97F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FEE9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357ABB0" w14:textId="0450595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7303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562775A" w14:textId="5BEFFE9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ABFE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D896747" w14:textId="2BD07DE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3131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B4BCF62" w14:textId="18223CC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1EA04CA6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5A68EA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35F9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A77C26E" w14:textId="637FF69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6AB5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F6AE59B" w14:textId="4B17C75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851B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2F73784" w14:textId="34273F6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0D80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1196C03" w14:textId="1A23F0F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3A31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7519D9D" w14:textId="1FCC4E4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96481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1185772" w14:textId="66F4135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25F0A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DDF67DD" w14:textId="6C57AA1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2DC9E6AF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A9469A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E7DA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70625F3" w14:textId="1C8D1F1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C1AB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1EAAC9D" w14:textId="1457A11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EF782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2ECD040" w14:textId="3129C82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33C2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1FDF4D7" w14:textId="3FE221B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07D3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6A6A62D" w14:textId="0596C8C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0672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241C1CF" w14:textId="1BF160E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6DE2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FB4FFE6" w14:textId="7421EAB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19CE76FF" w14:textId="77777777" w:rsidTr="00764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FD279B" w14:textId="77777777" w:rsid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5A39008" w14:textId="33E53735" w:rsidR="00764C08" w:rsidRP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24047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ED94F2F" w14:textId="57F640E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DD39D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1BF9477" w14:textId="09CBB4A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00301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DAF83A1" w14:textId="5000AD2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8689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1598EA2" w14:textId="3341207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FF33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3C199D8" w14:textId="6020B15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4CFB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537C7C4" w14:textId="6D62E0B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A654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7F76AF0" w14:textId="21B1482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717642A8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B7C724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5253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55F73E3" w14:textId="5A7CFFF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20B4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9EDB410" w14:textId="1120769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4519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F21B988" w14:textId="23281BE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949D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BD769A7" w14:textId="0A7A659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CF21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1FCFDF0" w14:textId="57B2CF7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1773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1A6CAF5" w14:textId="2E6F9C7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AAF2C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6C512FD" w14:textId="20D7537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15596EFD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8238F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ABBA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4A920F5" w14:textId="5C3156C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7078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7622215" w14:textId="415EBC3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45D7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AC2599D" w14:textId="0D97E04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9D48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CF4E203" w14:textId="6F0244E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6895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98F37E0" w14:textId="0AFB99C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624D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65F5B59" w14:textId="3A0F644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0BE73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3405068" w14:textId="64406FB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49FEE358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03A525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9A10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DE34FFC" w14:textId="3EB1702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03CE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48064B0" w14:textId="301451B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9518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CA3B496" w14:textId="367CB50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44C1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F53DA0D" w14:textId="56F9007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A46D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EE0EC6E" w14:textId="3939082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79CFC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5DB0B48" w14:textId="2B7C5FF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BD04B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F4CA265" w14:textId="25260C9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40FDAD49" w14:textId="77777777" w:rsidTr="00764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F7D2CA" w14:textId="77777777" w:rsid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2647AF6" w14:textId="755E530A" w:rsidR="00764C08" w:rsidRP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E86F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3CE20F5" w14:textId="516BE6B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CEC1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5D33EEE" w14:textId="180DA4E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86ED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42207E7" w14:textId="797A1FF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EA4B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89601C9" w14:textId="7331058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92C9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DCF3FD4" w14:textId="58F2378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E24B7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2D0909E" w14:textId="1540113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406A8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648C6C1" w14:textId="657518A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05B87F07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D94D2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2B07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B732B2E" w14:textId="3A43BA6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23E2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C4C7D51" w14:textId="2648EE7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07DE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D70850F" w14:textId="2646301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1799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0AD7B5F" w14:textId="26DA2D8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A344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A62CD11" w14:textId="0871B49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082FC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B61F232" w14:textId="2723D0A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DD7B6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7954D05" w14:textId="691D6CA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0FA95BDB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EDEA97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5980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F4D5B6C" w14:textId="53D44EF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11F7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5B943C3" w14:textId="0D05C63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A4D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F693754" w14:textId="2771E88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870D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27C60C9" w14:textId="6C4E596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1BED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89A05F8" w14:textId="689E2A1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988F2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7E3B3D1" w14:textId="21C271E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181F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5761FA9" w14:textId="66B9662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740383CB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35A2A5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7AF7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7AD75B8" w14:textId="7634EF9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D3E6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48A15B2" w14:textId="5872888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9DFE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06F1F43" w14:textId="74808DB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23B5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20F1FC3" w14:textId="159F77C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9E219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9424E30" w14:textId="336AB49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8CCC9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FBE52D0" w14:textId="107AEAC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1654A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37BEB6C" w14:textId="7291E54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563100DF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E402CC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2DC1A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74C3648" w14:textId="0DBB300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1FA8D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1CB50C2" w14:textId="336ADFF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44F3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FE5EBD6" w14:textId="279D990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D253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2951D8E" w14:textId="14611C7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1F37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D9B7587" w14:textId="7DD9AD1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7E39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FF88494" w14:textId="6B7516C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F3D7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C02E5A7" w14:textId="11E368F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21F3BF9D" w14:textId="77777777" w:rsidTr="00764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6CFFB4" w14:textId="77777777" w:rsid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30FB569C" w14:textId="0F9A648D" w:rsidR="00764C08" w:rsidRP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7C6E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5367238" w14:textId="01253D9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08D5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4C89621" w14:textId="0155927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7D64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E3423EA" w14:textId="239B74A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F3EC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1529D20" w14:textId="7C4556C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5C3E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962BBA6" w14:textId="48B919F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8199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BC5C625" w14:textId="43D8CD4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E3DE4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D4F3011" w14:textId="3C0BE88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091AA564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AAFCC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B491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806DCB4" w14:textId="53D2365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54B9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A4DDD0D" w14:textId="0EB0255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5354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82618B5" w14:textId="78823A5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7B81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88EC18D" w14:textId="5DD9F9F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AA55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7A42A59" w14:textId="563E6D7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6B66E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FF94FED" w14:textId="31A66B3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FC9C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A7C2EC1" w14:textId="2B56C06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3CF587FF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47A9CB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7324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E49C0FC" w14:textId="708D482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299D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E7D877E" w14:textId="4FF19E4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AD72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0C3E807" w14:textId="12E5550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5CDA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6A94D1A" w14:textId="6C1D41E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AE12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7FFC240" w14:textId="775F59F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E76C5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9CBE8FD" w14:textId="5C6B494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1EDBC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EB626A6" w14:textId="3B34BC0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13BD97AF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6F0560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FB0A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82DEF24" w14:textId="47E2E6D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556DE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53C2BEB" w14:textId="62EA01D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5886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06DA92B" w14:textId="5665CD6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2B791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9FFA571" w14:textId="0FCF137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E6FBB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F7AE38C" w14:textId="1CD1BA5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F297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87869AC" w14:textId="1C53805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EA40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E7AAFF9" w14:textId="2596023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2B7EAC49" w14:textId="77777777" w:rsidTr="00764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813F6D" w14:textId="77777777" w:rsid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B70DF33" w14:textId="186B1549" w:rsidR="00764C08" w:rsidRP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C352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42FA46E" w14:textId="2646BFE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D66D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2C40860" w14:textId="37D073F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62FE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581FA62" w14:textId="5E5EC84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AD5E2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66F3B38" w14:textId="3AD857C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6E16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43FC755" w14:textId="4E02536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6019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DCEE89D" w14:textId="1C41E25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6D9C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5BE959D" w14:textId="63C80F1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0D59FCD7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A436ED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907E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7DBE3BB" w14:textId="750CFED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7608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9BC81A2" w14:textId="1FD1BAC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14B6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FC5F1B3" w14:textId="6C3ED4A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FDCD4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7D655AA" w14:textId="3265CF5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2407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4A13B58" w14:textId="6F57688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78D0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86E579E" w14:textId="797FCFE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4C625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C240829" w14:textId="34C979A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6A1A0A50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585F7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567F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63147F9" w14:textId="7D6594A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8DDA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BA2DCDE" w14:textId="13736F7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1D48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2002071" w14:textId="73AD632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50BE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9E96930" w14:textId="7003984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DA07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A7543FC" w14:textId="57D71E9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8E3A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FBDE374" w14:textId="6FC1904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0D16D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2CBA8DD" w14:textId="08D2AB9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330804F5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0A8BB6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A6E8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39E8722" w14:textId="3233352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8884E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3B2D7CE" w14:textId="66BF4A0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7F0B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F0DB301" w14:textId="375F63E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3011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B991DE7" w14:textId="372AF3A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FBE6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C1D2061" w14:textId="0ADE005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96F56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46FED93" w14:textId="33F95DF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D2BCC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4F9ED0D" w14:textId="3A510FA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43F062C8" w14:textId="77777777" w:rsidTr="00764C0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875B0E" w14:textId="77777777" w:rsid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Des</w:t>
            </w:r>
          </w:p>
          <w:p w14:paraId="55B300F2" w14:textId="31BCEBAC" w:rsidR="00764C08" w:rsidRPr="00764C08" w:rsidRDefault="00764C08" w:rsidP="00764C0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80C8A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F382ADD" w14:textId="79A129A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09A2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8D15027" w14:textId="3395E36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DB5D7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0FCC946" w14:textId="0167114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96D2B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CC26BDB" w14:textId="2B05E10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D99B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9B079D7" w14:textId="041F668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FD0E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23EF94F" w14:textId="75EEFCA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6FDE62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4EF1B1F" w14:textId="32DE5BA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657F1ABD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0A696C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E3F6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27B3B1C" w14:textId="39B3039C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D2A3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C978A26" w14:textId="08F23F9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4F859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C9B99A4" w14:textId="6CC85A1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7A888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861E724" w14:textId="54285FFF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8A4F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EED439F" w14:textId="57093CA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631F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F47E1AF" w14:textId="018C75F7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C861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3A9D5E2" w14:textId="110885A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074B662C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31A41E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3F6E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371FC7A" w14:textId="08AFC9F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4235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6EF852C" w14:textId="7684F19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A1EC3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DD4D34E" w14:textId="1C3B939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0488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18BB4DE0" w14:textId="179AF1F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1D4C0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4A74BA3" w14:textId="732B095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A304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10D8E13" w14:textId="281B9FB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7A1B0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0102AED" w14:textId="55A9F71E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5B540E45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9B5B11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1B4BD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D018DEB" w14:textId="0B6ADECA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77BA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4FAE5526" w14:textId="5CAF89D4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72C0E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E057868" w14:textId="3260B11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7578D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2E9134F" w14:textId="70E1E75B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7E499F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2969C56" w14:textId="26A95713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061D1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6F85288" w14:textId="0CDB2AD0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EAF385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7F82E339" w14:textId="3895F529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64C08" w:rsidRPr="00764C08" w14:paraId="649DC1E4" w14:textId="77777777" w:rsidTr="00764C0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B463FA" w14:textId="77777777" w:rsidR="00764C08" w:rsidRPr="00764C08" w:rsidRDefault="00764C0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3B76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5F89FE9B" w14:textId="2F8D160D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37103EC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ACFF546" w14:textId="07EEE918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A53FC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6B05B0D4" w14:textId="51B07C8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6A8EB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8B365E4" w14:textId="308D5445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DB086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33757E60" w14:textId="03EB0EA6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F0BD1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2751CB9C" w14:textId="1B89E3B1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E71A31" w14:textId="77777777" w:rsidR="00764C08" w:rsidRDefault="00764C08" w:rsidP="00764C0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64C08">
              <w:rPr>
                <w:rStyle w:val="WinCalendarHolidayBlue"/>
              </w:rPr>
              <w:t xml:space="preserve"> </w:t>
            </w:r>
          </w:p>
          <w:p w14:paraId="0C81A4D9" w14:textId="1591FEC2" w:rsidR="00764C08" w:rsidRPr="00764C08" w:rsidRDefault="00764C0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324365A" w14:textId="7F10D963" w:rsidR="00764C08" w:rsidRDefault="00764C08" w:rsidP="00764C08">
      <w:pPr>
        <w:jc w:val="right"/>
      </w:pPr>
      <w:r w:rsidRPr="00764C08">
        <w:rPr>
          <w:color w:val="666699"/>
          <w:sz w:val="16"/>
        </w:rPr>
        <w:t xml:space="preserve">Flere Kalendere: </w:t>
      </w:r>
      <w:hyperlink r:id="rId5" w:history="1">
        <w:r w:rsidRPr="00764C08">
          <w:rPr>
            <w:rStyle w:val="Hyperlink"/>
            <w:color w:val="666699"/>
            <w:sz w:val="16"/>
          </w:rPr>
          <w:t>2024</w:t>
        </w:r>
      </w:hyperlink>
      <w:r w:rsidRPr="00764C08">
        <w:rPr>
          <w:color w:val="666699"/>
          <w:sz w:val="16"/>
        </w:rPr>
        <w:t xml:space="preserve">, </w:t>
      </w:r>
      <w:hyperlink r:id="rId6" w:history="1">
        <w:r w:rsidRPr="00764C08">
          <w:rPr>
            <w:rStyle w:val="Hyperlink"/>
            <w:color w:val="666699"/>
            <w:sz w:val="16"/>
          </w:rPr>
          <w:t>Word-kalender</w:t>
        </w:r>
      </w:hyperlink>
      <w:r w:rsidRPr="00764C08">
        <w:rPr>
          <w:color w:val="666699"/>
          <w:sz w:val="16"/>
        </w:rPr>
        <w:t xml:space="preserve">, </w:t>
      </w:r>
      <w:hyperlink r:id="rId7" w:history="1">
        <w:r w:rsidRPr="00764C08">
          <w:rPr>
            <w:rStyle w:val="Hyperlink"/>
            <w:color w:val="666699"/>
            <w:sz w:val="16"/>
          </w:rPr>
          <w:t>PDF-kalender</w:t>
        </w:r>
      </w:hyperlink>
    </w:p>
    <w:sectPr w:rsidR="00764C08" w:rsidSect="00764C08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4C0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9E17"/>
  <w15:chartTrackingRefBased/>
  <w15:docId w15:val="{AF32709E-9CA2-4479-A54A-B4960428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4C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4C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4C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64C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64C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64C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4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Kalender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o/Kalender-2024-Word" TargetMode="External"/><Relationship Id="rId5" Type="http://schemas.openxmlformats.org/officeDocument/2006/relationships/hyperlink" Target="https://www.wincalendar.com/kalender/Norge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1642</Characters>
  <Application>Microsoft Office Word</Application>
  <DocSecurity>0</DocSecurity>
  <Lines>1642</Lines>
  <Paragraphs>810</Paragraphs>
  <ScaleCrop>false</ScaleCrop>
  <Company>Sapro Systems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Ukentlig-kalender - Norsk Blank</dc:title>
  <dc:subject>Kalender gratis</dc:subject>
  <dc:creator>WinCalendar.com</dc:creator>
  <cp:keywords>Kalender 2024, Kalender gratis, mal Kalender, Kalender utskriftsvennlig, Kalender XLS</cp:keywords>
  <dc:description/>
  <cp:lastModifiedBy>Kenny Garcia</cp:lastModifiedBy>
  <cp:revision>1</cp:revision>
  <dcterms:created xsi:type="dcterms:W3CDTF">2023-11-29T20:18:00Z</dcterms:created>
  <dcterms:modified xsi:type="dcterms:W3CDTF">2023-11-29T20:18:00Z</dcterms:modified>
  <cp:category>Kalender</cp:category>
</cp:coreProperties>
</file>