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13C0" w14:textId="77777777" w:rsidR="00A42160" w:rsidRDefault="00A42160" w:rsidP="00A421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2160">
        <w:rPr>
          <w:rFonts w:ascii="Arial" w:hAnsi="Arial" w:cs="Arial"/>
          <w:color w:val="44546A" w:themeColor="text2"/>
          <w:sz w:val="30"/>
        </w:rPr>
        <w:t>Calendário Setembro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4216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421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42160" w:rsidRPr="00A42160" w14:paraId="3624B7BB" w14:textId="77777777" w:rsidTr="00A421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8B199C" w14:textId="05FA764B" w:rsidR="00A42160" w:rsidRPr="00A42160" w:rsidRDefault="00A42160" w:rsidP="00A421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1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1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"https://www.wincalendar.com/pt/Estados-Unidos/Agosto-2027" \o "Agosto 2027" </w:instrText>
            </w:r>
            <w:r w:rsidRPr="00A42160">
              <w:rPr>
                <w:rFonts w:ascii="Arial" w:hAnsi="Arial" w:cs="Arial"/>
                <w:color w:val="345393"/>
                <w:sz w:val="16"/>
              </w:rPr>
            </w:r>
            <w:r w:rsidRPr="00A421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1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2027</w:t>
            </w:r>
            <w:r w:rsidRPr="00A421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0DE1D" w14:textId="3A9BB6F8" w:rsidR="00A42160" w:rsidRPr="00A42160" w:rsidRDefault="00A42160" w:rsidP="00A421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160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0B3CB4" w14:textId="54E6F040" w:rsidR="00A42160" w:rsidRPr="00A42160" w:rsidRDefault="00A42160" w:rsidP="00A421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A421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2027 ►</w:t>
              </w:r>
            </w:hyperlink>
          </w:p>
        </w:tc>
      </w:tr>
      <w:tr w:rsidR="00A42160" w:rsidRPr="003D3F2D" w14:paraId="0099386D" w14:textId="77777777" w:rsidTr="00A421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961D1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A6372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5E20F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2488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C2909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EF784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A541B" w14:textId="77777777" w:rsidR="00A42160" w:rsidRPr="003D3F2D" w:rsidRDefault="00A42160" w:rsidP="00A421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2160" w:rsidRPr="00A42160" w14:paraId="703A8A9C" w14:textId="77777777" w:rsidTr="00A421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C4C0C" w14:textId="77777777" w:rsidR="00A42160" w:rsidRPr="00A42160" w:rsidRDefault="00A421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5DBF0" w14:textId="77777777" w:rsidR="00A42160" w:rsidRPr="00A42160" w:rsidRDefault="00A421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42B37" w14:textId="77777777" w:rsidR="00A42160" w:rsidRPr="00A42160" w:rsidRDefault="00A421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ECF15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CB141A0" w14:textId="6D681C33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44F9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507B1782" w14:textId="292B2A87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C287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7C348C09" w14:textId="6361ECAE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83E7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523256D8" w14:textId="2A507D6D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160" w:rsidRPr="00A42160" w14:paraId="2CE05B58" w14:textId="77777777" w:rsidTr="00A42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196C4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298EDC59" w14:textId="2F1935CC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4F2E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160">
              <w:rPr>
                <w:rStyle w:val="WinCalendarHolidayRed"/>
              </w:rPr>
              <w:t xml:space="preserve"> Dia do Trabalho (Labor Day)</w:t>
            </w:r>
          </w:p>
          <w:p w14:paraId="11931516" w14:textId="0A71DE3C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14A4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5E4C0730" w14:textId="0F557812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DCFF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4E84D779" w14:textId="67E0CA11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5D66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328AECB4" w14:textId="768EEEE9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A527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322F1EA3" w14:textId="45BBFC87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04C17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160">
              <w:rPr>
                <w:rStyle w:val="WinCalendarHolidayBlue"/>
              </w:rPr>
              <w:t xml:space="preserve"> Dia do Patriota (Patriot Day)</w:t>
            </w:r>
          </w:p>
          <w:p w14:paraId="1062799E" w14:textId="6D73A866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160" w:rsidRPr="00A42160" w14:paraId="344B4014" w14:textId="77777777" w:rsidTr="00A42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B48FB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5928BC5" w14:textId="5143CBB9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C786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5E4F483" w14:textId="4D5B97AE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52DA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09CC3666" w14:textId="43B14D4D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F8BB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5CF34D8A" w14:textId="0F4A1A70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E06F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00CE852A" w14:textId="7326E0B1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03C3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7B335A1" w14:textId="125CDF2A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8E088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649E9F1E" w14:textId="1F9EF77B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160" w:rsidRPr="00A42160" w14:paraId="6091D693" w14:textId="77777777" w:rsidTr="00A42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91426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26B17A3E" w14:textId="0E1A99C0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237C7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26A704F7" w14:textId="7ED6AE86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B833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01336F9F" w14:textId="435292C0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D81D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ED6E68B" w14:textId="68AB5E4E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90EE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6A2D84F7" w14:textId="72689B16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65DB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5B6A7FB4" w14:textId="0D4ED0B5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B7F60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0A3CFBBA" w14:textId="34B53B94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160" w:rsidRPr="00A42160" w14:paraId="7F28D9AF" w14:textId="77777777" w:rsidTr="00A421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6880C8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4EDA1A56" w14:textId="5F123AD9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AEE6A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C0D119A" w14:textId="19214C5B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25F74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242A65BE" w14:textId="60192A8D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B2A40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2309E294" w14:textId="6494C51F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BBF21" w14:textId="77777777" w:rsidR="00A42160" w:rsidRDefault="00A42160" w:rsidP="00A421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160">
              <w:rPr>
                <w:rStyle w:val="WinCalendarHolidayBlue"/>
              </w:rPr>
              <w:t xml:space="preserve"> </w:t>
            </w:r>
          </w:p>
          <w:p w14:paraId="13B28972" w14:textId="5670B9FB" w:rsidR="00A42160" w:rsidRPr="00A42160" w:rsidRDefault="00A421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D4BFD" w14:textId="77777777" w:rsidR="00A42160" w:rsidRPr="00A42160" w:rsidRDefault="00A421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E87675" w14:textId="5B546553" w:rsidR="00A42160" w:rsidRDefault="00A42160" w:rsidP="00A42160">
      <w:pPr>
        <w:jc w:val="right"/>
      </w:pPr>
      <w:r w:rsidRPr="00A42160">
        <w:rPr>
          <w:color w:val="666699"/>
          <w:sz w:val="16"/>
        </w:rPr>
        <w:t xml:space="preserve">Calendários com Feriados de Estados Unidos: </w:t>
      </w:r>
      <w:hyperlink r:id="rId6" w:history="1">
        <w:r w:rsidRPr="00A42160">
          <w:rPr>
            <w:rStyle w:val="Hyperlink"/>
            <w:color w:val="666699"/>
            <w:sz w:val="16"/>
          </w:rPr>
          <w:t>Nov 2027</w:t>
        </w:r>
      </w:hyperlink>
      <w:r w:rsidRPr="00A42160">
        <w:rPr>
          <w:color w:val="666699"/>
          <w:sz w:val="16"/>
        </w:rPr>
        <w:t xml:space="preserve">, </w:t>
      </w:r>
      <w:hyperlink r:id="rId7" w:history="1">
        <w:r w:rsidRPr="00A42160">
          <w:rPr>
            <w:rStyle w:val="Hyperlink"/>
            <w:color w:val="666699"/>
            <w:sz w:val="16"/>
          </w:rPr>
          <w:t>Calendário 2024</w:t>
        </w:r>
      </w:hyperlink>
      <w:r w:rsidRPr="00A42160">
        <w:rPr>
          <w:color w:val="666699"/>
          <w:sz w:val="16"/>
        </w:rPr>
        <w:t xml:space="preserve">, </w:t>
      </w:r>
      <w:hyperlink r:id="rId8" w:history="1">
        <w:r w:rsidRPr="00A42160">
          <w:rPr>
            <w:rStyle w:val="Hyperlink"/>
            <w:color w:val="666699"/>
            <w:sz w:val="16"/>
          </w:rPr>
          <w:t>Calendário Imprimível</w:t>
        </w:r>
      </w:hyperlink>
    </w:p>
    <w:sectPr w:rsidR="00A42160" w:rsidSect="00A4216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2160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AD39"/>
  <w15:chartTrackingRefBased/>
  <w15:docId w15:val="{A36DDC43-2BAF-47E0-A71C-E99416F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1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1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1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1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1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1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7" TargetMode="External"/><Relationship Id="rId5" Type="http://schemas.openxmlformats.org/officeDocument/2006/relationships/hyperlink" Target="https://www.wincalendar.com/pt/Estados-Unidos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375</Characters>
  <Application>Microsoft Office Word</Application>
  <DocSecurity>0</DocSecurity>
  <Lines>80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2023-12-04T04:03:00Z</dcterms:created>
  <dcterms:modified xsi:type="dcterms:W3CDTF">2023-12-04T04:03:00Z</dcterms:modified>
  <cp:category>modelo de calendário</cp:category>
</cp:coreProperties>
</file>